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EBA3D" w14:textId="77777777" w:rsidR="00717EF8" w:rsidRPr="00717EF8" w:rsidRDefault="00E95950" w:rsidP="00717EF8">
      <w:pPr>
        <w:jc w:val="center"/>
        <w:rPr>
          <w:rFonts w:ascii="Verdana" w:hAnsi="Verdana"/>
          <w:sz w:val="72"/>
          <w:szCs w:val="72"/>
        </w:rPr>
      </w:pPr>
      <w:r w:rsidRPr="00717EF8">
        <w:rPr>
          <w:rFonts w:ascii="Verdana" w:hAnsi="Verdana"/>
          <w:sz w:val="72"/>
          <w:szCs w:val="72"/>
        </w:rPr>
        <w:t xml:space="preserve">The Brierley Way </w:t>
      </w:r>
      <w:r w:rsidR="00717EF8" w:rsidRPr="00717EF8">
        <w:rPr>
          <w:rFonts w:ascii="Verdana" w:hAnsi="Verdana"/>
          <w:sz w:val="72"/>
          <w:szCs w:val="72"/>
        </w:rPr>
        <w:t xml:space="preserve">– </w:t>
      </w:r>
    </w:p>
    <w:p w14:paraId="01A2BAA4" w14:textId="6ED7107C" w:rsidR="00E95950" w:rsidRPr="00717EF8" w:rsidRDefault="00717EF8" w:rsidP="00717EF8">
      <w:pPr>
        <w:jc w:val="center"/>
        <w:rPr>
          <w:rFonts w:ascii="Verdana" w:hAnsi="Verdana"/>
          <w:sz w:val="72"/>
          <w:szCs w:val="72"/>
        </w:rPr>
      </w:pPr>
      <w:r w:rsidRPr="00717EF8">
        <w:rPr>
          <w:rFonts w:ascii="Verdana" w:hAnsi="Verdana"/>
          <w:sz w:val="72"/>
          <w:szCs w:val="72"/>
        </w:rPr>
        <w:t xml:space="preserve">Class Dojo </w:t>
      </w:r>
    </w:p>
    <w:p w14:paraId="5ADEDE73" w14:textId="77777777" w:rsidR="00E95950" w:rsidRPr="002D1ABE" w:rsidRDefault="00E95950" w:rsidP="00E95950">
      <w:pPr>
        <w:tabs>
          <w:tab w:val="center" w:pos="1257"/>
        </w:tabs>
        <w:rPr>
          <w:rFonts w:ascii="Verdana" w:hAnsi="Verdana"/>
          <w:b/>
          <w:bCs/>
        </w:rPr>
      </w:pPr>
      <w:r w:rsidRPr="00837F5A">
        <w:rPr>
          <w:rFonts w:ascii="Verdana" w:hAnsi="Verdana"/>
          <w:b/>
          <w:noProof/>
          <w:lang w:eastAsia="en-GB"/>
        </w:rPr>
        <w:drawing>
          <wp:anchor distT="0" distB="0" distL="114300" distR="114300" simplePos="0" relativeHeight="251659264" behindDoc="0" locked="0" layoutInCell="1" allowOverlap="1" wp14:anchorId="11FAAAD7" wp14:editId="0F44C377">
            <wp:simplePos x="0" y="0"/>
            <wp:positionH relativeFrom="column">
              <wp:posOffset>960755</wp:posOffset>
            </wp:positionH>
            <wp:positionV relativeFrom="paragraph">
              <wp:posOffset>220980</wp:posOffset>
            </wp:positionV>
            <wp:extent cx="3996690" cy="4572000"/>
            <wp:effectExtent l="0" t="0" r="3810" b="0"/>
            <wp:wrapSquare wrapText="bothSides"/>
            <wp:docPr id="104311356" name="Picture 104311356"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documen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96690" cy="4572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Verdana" w:hAnsi="Verdana"/>
          <w:b/>
          <w:bCs/>
        </w:rPr>
        <w:br w:type="textWrapping" w:clear="all"/>
      </w:r>
    </w:p>
    <w:p w14:paraId="3308B673" w14:textId="77777777" w:rsidR="00E95950" w:rsidRDefault="00E95950" w:rsidP="00E95950">
      <w:pPr>
        <w:rPr>
          <w:rFonts w:ascii="Verdana" w:hAnsi="Verdana"/>
          <w:b/>
          <w:bCs/>
        </w:rPr>
      </w:pPr>
    </w:p>
    <w:p w14:paraId="704C2275" w14:textId="77777777" w:rsidR="00E95950" w:rsidRDefault="00E95950" w:rsidP="00E95950">
      <w:pPr>
        <w:rPr>
          <w:rFonts w:ascii="Verdana" w:hAnsi="Verdana"/>
          <w:b/>
          <w:bCs/>
        </w:rPr>
      </w:pPr>
    </w:p>
    <w:p w14:paraId="33D2C3B0" w14:textId="77777777" w:rsidR="00E95950" w:rsidRDefault="00E95950" w:rsidP="00E95950">
      <w:pPr>
        <w:rPr>
          <w:rFonts w:ascii="Verdana" w:hAnsi="Verdana"/>
          <w:b/>
          <w:bCs/>
        </w:rPr>
      </w:pPr>
    </w:p>
    <w:p w14:paraId="37AA010B" w14:textId="77777777" w:rsidR="00E95950" w:rsidRDefault="00E95950" w:rsidP="00E95950">
      <w:pPr>
        <w:rPr>
          <w:rFonts w:ascii="Verdana" w:hAnsi="Verdana"/>
          <w:b/>
          <w:bCs/>
        </w:rPr>
      </w:pPr>
    </w:p>
    <w:p w14:paraId="0FF6CF20" w14:textId="77777777" w:rsidR="00E95950" w:rsidRDefault="00E95950" w:rsidP="00E95950">
      <w:pPr>
        <w:rPr>
          <w:rFonts w:ascii="Verdana" w:hAnsi="Verdana"/>
          <w:b/>
          <w:bCs/>
        </w:rPr>
      </w:pPr>
    </w:p>
    <w:p w14:paraId="0A74C716" w14:textId="77777777" w:rsidR="00E95950" w:rsidRDefault="00E95950" w:rsidP="00E95950">
      <w:pPr>
        <w:rPr>
          <w:rFonts w:ascii="Verdana" w:hAnsi="Verdana"/>
          <w:b/>
          <w:bCs/>
        </w:rPr>
      </w:pPr>
    </w:p>
    <w:p w14:paraId="3D063CE8" w14:textId="77777777" w:rsidR="00E95950" w:rsidRDefault="00E95950" w:rsidP="00E95950">
      <w:pPr>
        <w:rPr>
          <w:rFonts w:ascii="Verdana" w:hAnsi="Verdana"/>
          <w:b/>
          <w:bCs/>
        </w:rPr>
      </w:pPr>
    </w:p>
    <w:p w14:paraId="335B66AD" w14:textId="77777777" w:rsidR="00E95950" w:rsidRDefault="00E95950" w:rsidP="00E95950">
      <w:pPr>
        <w:rPr>
          <w:rFonts w:ascii="Verdana" w:hAnsi="Verdana"/>
          <w:b/>
          <w:bCs/>
        </w:rPr>
      </w:pPr>
    </w:p>
    <w:p w14:paraId="547EBEE2" w14:textId="77777777" w:rsidR="00E95950" w:rsidRDefault="00E95950" w:rsidP="00E95950">
      <w:pPr>
        <w:rPr>
          <w:rFonts w:ascii="Verdana" w:hAnsi="Verdana"/>
          <w:b/>
          <w:bCs/>
        </w:rPr>
      </w:pPr>
    </w:p>
    <w:p w14:paraId="1D6DBB3F" w14:textId="77777777" w:rsidR="00E95950" w:rsidRDefault="00E95950" w:rsidP="00E95950">
      <w:pPr>
        <w:rPr>
          <w:rFonts w:ascii="Verdana" w:hAnsi="Verdana"/>
          <w:b/>
          <w:bCs/>
        </w:rPr>
      </w:pPr>
    </w:p>
    <w:p w14:paraId="15B51CE2" w14:textId="77777777" w:rsidR="00E95950" w:rsidRPr="002D1ABE" w:rsidRDefault="00E95950" w:rsidP="00E95950">
      <w:pPr>
        <w:rPr>
          <w:rFonts w:ascii="Verdana" w:hAnsi="Verdana"/>
          <w:b/>
          <w:bCs/>
        </w:rPr>
      </w:pPr>
    </w:p>
    <w:p w14:paraId="6021B808" w14:textId="77777777" w:rsidR="00E95950" w:rsidRDefault="00E95950" w:rsidP="00E95950">
      <w:pPr>
        <w:rPr>
          <w:rFonts w:ascii="Verdana" w:hAnsi="Verdana"/>
        </w:rPr>
      </w:pPr>
      <w:r>
        <w:tab/>
      </w:r>
      <w:r>
        <w:tab/>
      </w:r>
      <w:r w:rsidRPr="35B628D3">
        <w:rPr>
          <w:rFonts w:ascii="Verdana" w:hAnsi="Verdana"/>
        </w:rPr>
        <w:t xml:space="preserve">                </w:t>
      </w:r>
    </w:p>
    <w:p w14:paraId="089DF203" w14:textId="77777777" w:rsidR="00E95950" w:rsidRDefault="00E95950" w:rsidP="00E95950">
      <w:pPr>
        <w:jc w:val="center"/>
        <w:rPr>
          <w:rFonts w:ascii="Verdana" w:hAnsi="Verdana"/>
        </w:rPr>
      </w:pPr>
      <w:r w:rsidRPr="00521DD2">
        <w:rPr>
          <w:rFonts w:ascii="Verdana" w:hAnsi="Verdana"/>
        </w:rPr>
        <w:t xml:space="preserve">             </w:t>
      </w:r>
    </w:p>
    <w:p w14:paraId="2E5A0E2B" w14:textId="77777777" w:rsidR="00E95950" w:rsidRDefault="00E95950" w:rsidP="00E95950">
      <w:pPr>
        <w:jc w:val="center"/>
        <w:rPr>
          <w:rFonts w:ascii="Verdana" w:hAnsi="Verdana"/>
        </w:rPr>
      </w:pPr>
    </w:p>
    <w:p w14:paraId="4FDE607C" w14:textId="77777777" w:rsidR="00E95950" w:rsidRDefault="00E95950" w:rsidP="00E95950">
      <w:pPr>
        <w:jc w:val="center"/>
        <w:rPr>
          <w:rFonts w:ascii="Footlight MT Light" w:hAnsi="Footlight MT Light"/>
          <w:b/>
          <w:bCs/>
          <w:color w:val="080890"/>
          <w:sz w:val="52"/>
          <w:szCs w:val="52"/>
          <w:lang w:eastAsia="en-GB"/>
        </w:rPr>
      </w:pPr>
    </w:p>
    <w:p w14:paraId="7491F7DB" w14:textId="77777777" w:rsidR="00717EF8" w:rsidRDefault="00717EF8" w:rsidP="00E95950">
      <w:pPr>
        <w:jc w:val="center"/>
        <w:rPr>
          <w:rFonts w:ascii="Footlight MT Light" w:hAnsi="Footlight MT Light"/>
          <w:b/>
          <w:bCs/>
          <w:color w:val="080890"/>
          <w:sz w:val="52"/>
          <w:szCs w:val="52"/>
          <w:lang w:eastAsia="en-GB"/>
        </w:rPr>
      </w:pPr>
    </w:p>
    <w:p w14:paraId="5769AD70" w14:textId="77777777" w:rsidR="00717EF8" w:rsidRDefault="00717EF8" w:rsidP="00E95950">
      <w:pPr>
        <w:jc w:val="center"/>
        <w:rPr>
          <w:rFonts w:ascii="Footlight MT Light" w:hAnsi="Footlight MT Light"/>
          <w:b/>
          <w:bCs/>
          <w:color w:val="080890"/>
          <w:sz w:val="52"/>
          <w:szCs w:val="52"/>
          <w:lang w:eastAsia="en-GB"/>
        </w:rPr>
      </w:pPr>
    </w:p>
    <w:p w14:paraId="167D0661" w14:textId="77777777" w:rsidR="00717EF8" w:rsidRDefault="00717EF8" w:rsidP="00E95950">
      <w:pPr>
        <w:jc w:val="center"/>
        <w:rPr>
          <w:rFonts w:ascii="Footlight MT Light" w:hAnsi="Footlight MT Light"/>
          <w:b/>
          <w:bCs/>
          <w:color w:val="080890"/>
          <w:sz w:val="52"/>
          <w:szCs w:val="52"/>
          <w:lang w:eastAsia="en-GB"/>
        </w:rPr>
      </w:pPr>
    </w:p>
    <w:p w14:paraId="7010CEB1" w14:textId="77777777" w:rsidR="00717EF8" w:rsidRDefault="00717EF8" w:rsidP="00E95950">
      <w:pPr>
        <w:jc w:val="center"/>
        <w:rPr>
          <w:rFonts w:ascii="Footlight MT Light" w:hAnsi="Footlight MT Light"/>
          <w:b/>
          <w:bCs/>
          <w:color w:val="080890"/>
          <w:sz w:val="52"/>
          <w:szCs w:val="52"/>
          <w:lang w:eastAsia="en-GB"/>
        </w:rPr>
      </w:pPr>
    </w:p>
    <w:p w14:paraId="6AB3948C" w14:textId="77777777" w:rsidR="00717EF8" w:rsidRDefault="00717EF8" w:rsidP="00E95950">
      <w:pPr>
        <w:jc w:val="center"/>
        <w:rPr>
          <w:rFonts w:ascii="Footlight MT Light" w:hAnsi="Footlight MT Light"/>
          <w:b/>
          <w:bCs/>
          <w:color w:val="080890"/>
          <w:sz w:val="52"/>
          <w:szCs w:val="52"/>
          <w:lang w:eastAsia="en-GB"/>
        </w:rPr>
      </w:pPr>
    </w:p>
    <w:p w14:paraId="448E6CCB" w14:textId="77777777" w:rsidR="00717EF8" w:rsidRDefault="00717EF8" w:rsidP="00E95950">
      <w:pPr>
        <w:jc w:val="center"/>
        <w:rPr>
          <w:rFonts w:ascii="Footlight MT Light" w:hAnsi="Footlight MT Light"/>
          <w:b/>
          <w:bCs/>
          <w:color w:val="080890"/>
          <w:sz w:val="52"/>
          <w:szCs w:val="52"/>
          <w:lang w:eastAsia="en-GB"/>
        </w:rPr>
      </w:pPr>
    </w:p>
    <w:p w14:paraId="21285F39" w14:textId="77777777" w:rsidR="00E95950" w:rsidRPr="000D3746" w:rsidRDefault="00E95950" w:rsidP="00E95950">
      <w:pPr>
        <w:jc w:val="center"/>
        <w:rPr>
          <w:rFonts w:ascii="Footlight MT Light" w:hAnsi="Footlight MT Light"/>
          <w:b/>
          <w:bCs/>
          <w:color w:val="080890"/>
          <w:sz w:val="52"/>
          <w:szCs w:val="52"/>
          <w:lang w:eastAsia="en-GB"/>
        </w:rPr>
      </w:pPr>
      <w:r w:rsidRPr="122BD8D3">
        <w:rPr>
          <w:rFonts w:ascii="Footlight MT Light" w:hAnsi="Footlight MT Light"/>
          <w:b/>
          <w:bCs/>
          <w:color w:val="080890"/>
          <w:sz w:val="52"/>
          <w:szCs w:val="52"/>
          <w:lang w:eastAsia="en-GB"/>
        </w:rPr>
        <w:t>Learn and Grow Together</w:t>
      </w:r>
    </w:p>
    <w:p w14:paraId="24D9CFF2" w14:textId="77777777" w:rsidR="00E95950" w:rsidRPr="000D3746" w:rsidRDefault="00E95950" w:rsidP="00E95950">
      <w:pPr>
        <w:jc w:val="center"/>
        <w:rPr>
          <w:rFonts w:ascii="Footlight MT Light" w:hAnsi="Footlight MT Light"/>
          <w:color w:val="080890"/>
          <w:sz w:val="52"/>
          <w:szCs w:val="52"/>
          <w:lang w:eastAsia="en-GB"/>
        </w:rPr>
      </w:pPr>
      <w:r w:rsidRPr="122BD8D3">
        <w:rPr>
          <w:rFonts w:ascii="Footlight MT Light" w:hAnsi="Footlight MT Light"/>
          <w:color w:val="080890"/>
          <w:sz w:val="52"/>
          <w:szCs w:val="52"/>
          <w:lang w:eastAsia="en-GB"/>
        </w:rPr>
        <w:t>At BFPNS, we create a caring family of resilient learners, enabling all individuals to thrive in our community.</w:t>
      </w:r>
    </w:p>
    <w:p w14:paraId="530B4045" w14:textId="77777777" w:rsidR="00E95950" w:rsidRPr="00FD1728" w:rsidRDefault="00E95950" w:rsidP="00E95950">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14:paraId="71AD6A3C" w14:textId="77777777" w:rsidR="00E95950" w:rsidRPr="00521DD2" w:rsidRDefault="00E95950" w:rsidP="00E95950">
      <w:pPr>
        <w:rPr>
          <w:rFonts w:ascii="Verdana" w:hAnsi="Verdana"/>
          <w:b/>
        </w:rPr>
      </w:pPr>
    </w:p>
    <w:p w14:paraId="052E2E07" w14:textId="77777777" w:rsidR="00C626DD" w:rsidRDefault="00C626DD" w:rsidP="0081457F">
      <w:pPr>
        <w:jc w:val="center"/>
        <w:rPr>
          <w:b/>
          <w:bCs/>
          <w:sz w:val="40"/>
          <w:szCs w:val="40"/>
        </w:rPr>
      </w:pPr>
    </w:p>
    <w:p w14:paraId="23C6D72A" w14:textId="77777777" w:rsidR="00E95950" w:rsidRDefault="00E95950" w:rsidP="0081457F">
      <w:pPr>
        <w:jc w:val="center"/>
        <w:rPr>
          <w:b/>
          <w:bCs/>
          <w:sz w:val="40"/>
          <w:szCs w:val="40"/>
        </w:rPr>
      </w:pPr>
    </w:p>
    <w:p w14:paraId="7333AC12" w14:textId="445EE22A" w:rsidR="00341D2F" w:rsidRPr="0081457F" w:rsidRDefault="00341D2F">
      <w:pPr>
        <w:rPr>
          <w:b/>
          <w:bCs/>
        </w:rPr>
      </w:pPr>
    </w:p>
    <w:p w14:paraId="07173BBB" w14:textId="18E37E6F" w:rsidR="007F57BC" w:rsidRPr="003B50F9" w:rsidRDefault="0081457F">
      <w:pPr>
        <w:rPr>
          <w:b/>
          <w:bCs/>
          <w:sz w:val="28"/>
          <w:szCs w:val="28"/>
        </w:rPr>
      </w:pPr>
      <w:r w:rsidRPr="003B50F9">
        <w:rPr>
          <w:b/>
          <w:bCs/>
          <w:sz w:val="28"/>
          <w:szCs w:val="28"/>
        </w:rPr>
        <w:lastRenderedPageBreak/>
        <w:t>Background</w:t>
      </w:r>
    </w:p>
    <w:p w14:paraId="5FA5F942" w14:textId="77777777" w:rsidR="007F57BC" w:rsidRDefault="007F57BC"/>
    <w:p w14:paraId="186D1F35" w14:textId="1409D7FA" w:rsidR="000A4525" w:rsidRDefault="00341D2F">
      <w:r w:rsidRPr="00341D2F">
        <w:t xml:space="preserve">At </w:t>
      </w:r>
      <w:r w:rsidR="007F57BC">
        <w:t>Brierley Forest</w:t>
      </w:r>
      <w:r w:rsidRPr="00341D2F">
        <w:t xml:space="preserve"> Primary</w:t>
      </w:r>
      <w:r w:rsidR="007F57BC">
        <w:t xml:space="preserve"> and Nursery</w:t>
      </w:r>
      <w:r w:rsidRPr="00341D2F">
        <w:t xml:space="preserve"> School we aim to provide a positive learning environment for all children, where effective teaching and learning can take place. We believe that effective communication between home and school is essential to supporting children in their learning. </w:t>
      </w:r>
    </w:p>
    <w:p w14:paraId="69758E3C" w14:textId="77777777" w:rsidR="00341D2F" w:rsidRDefault="00341D2F"/>
    <w:p w14:paraId="46AE2129" w14:textId="77777777" w:rsidR="00341D2F" w:rsidRPr="003B50F9" w:rsidRDefault="00341D2F">
      <w:pPr>
        <w:rPr>
          <w:b/>
          <w:bCs/>
          <w:sz w:val="28"/>
          <w:szCs w:val="28"/>
        </w:rPr>
      </w:pPr>
      <w:r w:rsidRPr="003B50F9">
        <w:rPr>
          <w:b/>
          <w:bCs/>
          <w:sz w:val="28"/>
          <w:szCs w:val="28"/>
        </w:rPr>
        <w:t xml:space="preserve">Aims </w:t>
      </w:r>
    </w:p>
    <w:p w14:paraId="60F59332" w14:textId="15AAA383" w:rsidR="00341D2F" w:rsidRDefault="00341D2F" w:rsidP="00341D2F">
      <w:pPr>
        <w:pStyle w:val="ListParagraph"/>
        <w:numPr>
          <w:ilvl w:val="0"/>
          <w:numId w:val="1"/>
        </w:numPr>
      </w:pPr>
      <w:r w:rsidRPr="00341D2F">
        <w:t xml:space="preserve">To establish more effective communication links with </w:t>
      </w:r>
      <w:r w:rsidR="00855E6C">
        <w:t>families.</w:t>
      </w:r>
      <w:r w:rsidRPr="00341D2F">
        <w:t xml:space="preserve"> </w:t>
      </w:r>
    </w:p>
    <w:p w14:paraId="15DA8CDE" w14:textId="7880B999" w:rsidR="00341D2F" w:rsidRDefault="00341D2F" w:rsidP="00341D2F">
      <w:pPr>
        <w:pStyle w:val="ListParagraph"/>
        <w:numPr>
          <w:ilvl w:val="0"/>
          <w:numId w:val="1"/>
        </w:numPr>
      </w:pPr>
      <w:r w:rsidRPr="00341D2F">
        <w:t xml:space="preserve">To enhance the current effective behaviour policy.  </w:t>
      </w:r>
    </w:p>
    <w:p w14:paraId="4689B266" w14:textId="77777777" w:rsidR="00341D2F" w:rsidRDefault="00341D2F" w:rsidP="007F57BC"/>
    <w:p w14:paraId="167E930C" w14:textId="77777777" w:rsidR="00341D2F" w:rsidRPr="003B50F9" w:rsidRDefault="00341D2F" w:rsidP="00341D2F">
      <w:pPr>
        <w:rPr>
          <w:b/>
          <w:bCs/>
          <w:sz w:val="28"/>
          <w:szCs w:val="28"/>
        </w:rPr>
      </w:pPr>
      <w:r w:rsidRPr="003B50F9">
        <w:rPr>
          <w:b/>
          <w:bCs/>
          <w:sz w:val="28"/>
          <w:szCs w:val="28"/>
        </w:rPr>
        <w:t>Introduction</w:t>
      </w:r>
    </w:p>
    <w:p w14:paraId="7C82E3FA" w14:textId="55ACF274" w:rsidR="0081457F" w:rsidRDefault="00341D2F" w:rsidP="00341D2F">
      <w:pPr>
        <w:pStyle w:val="ListParagraph"/>
        <w:numPr>
          <w:ilvl w:val="0"/>
          <w:numId w:val="4"/>
        </w:numPr>
      </w:pPr>
      <w:r w:rsidRPr="00341D2F">
        <w:t xml:space="preserve">ClassDojo is an online tool which offers many useful features </w:t>
      </w:r>
      <w:r w:rsidR="002F5F0D" w:rsidRPr="00341D2F">
        <w:t>including</w:t>
      </w:r>
      <w:r w:rsidRPr="00341D2F">
        <w:t xml:space="preserve"> behaviour management, </w:t>
      </w:r>
      <w:r w:rsidR="009D30CC">
        <w:t xml:space="preserve">calendars, </w:t>
      </w:r>
      <w:r w:rsidR="000100DC">
        <w:t>family</w:t>
      </w:r>
      <w:r w:rsidRPr="00341D2F">
        <w:t xml:space="preserve"> and teacher communication as well as class/school newsfeeds.  </w:t>
      </w:r>
      <w:r w:rsidR="002F5F0D">
        <w:t>Brierley Forest</w:t>
      </w:r>
      <w:r w:rsidRPr="00341D2F">
        <w:t xml:space="preserve"> Primary </w:t>
      </w:r>
      <w:r w:rsidR="002F5F0D">
        <w:t xml:space="preserve">and Nursery </w:t>
      </w:r>
      <w:r w:rsidRPr="00341D2F">
        <w:t xml:space="preserve">School will use ClassDojo for </w:t>
      </w:r>
      <w:proofErr w:type="gramStart"/>
      <w:r w:rsidRPr="00341D2F">
        <w:t>all of</w:t>
      </w:r>
      <w:proofErr w:type="gramEnd"/>
      <w:r w:rsidRPr="00341D2F">
        <w:t xml:space="preserve"> these features. </w:t>
      </w:r>
    </w:p>
    <w:p w14:paraId="08921460" w14:textId="11009A34" w:rsidR="0081457F" w:rsidRDefault="00341D2F" w:rsidP="00341D2F">
      <w:pPr>
        <w:pStyle w:val="ListParagraph"/>
        <w:numPr>
          <w:ilvl w:val="0"/>
          <w:numId w:val="4"/>
        </w:numPr>
      </w:pPr>
      <w:r w:rsidRPr="00341D2F">
        <w:t xml:space="preserve">ClassDojo is free and works on any iOS/Android/Kindle Fire device or web browser. </w:t>
      </w:r>
      <w:r w:rsidR="000100DC">
        <w:t>Families</w:t>
      </w:r>
      <w:r w:rsidRPr="00341D2F">
        <w:t xml:space="preserve"> can also read all Class Story posts in their preferred language instantly. </w:t>
      </w:r>
    </w:p>
    <w:p w14:paraId="593E6E91" w14:textId="7D9216EE" w:rsidR="0081457F" w:rsidRDefault="00341D2F" w:rsidP="00341D2F">
      <w:pPr>
        <w:pStyle w:val="ListParagraph"/>
        <w:numPr>
          <w:ilvl w:val="0"/>
          <w:numId w:val="4"/>
        </w:numPr>
      </w:pPr>
      <w:proofErr w:type="gramStart"/>
      <w:r w:rsidRPr="00341D2F">
        <w:t>In order for</w:t>
      </w:r>
      <w:proofErr w:type="gramEnd"/>
      <w:r w:rsidRPr="00341D2F">
        <w:t xml:space="preserve"> the system to work efficiently and effectively, this document will highlight the stipulations around use from teachers and </w:t>
      </w:r>
      <w:r w:rsidR="000100DC">
        <w:t>families</w:t>
      </w:r>
      <w:r w:rsidRPr="00341D2F">
        <w:t xml:space="preserve"> </w:t>
      </w:r>
      <w:proofErr w:type="gramStart"/>
      <w:r w:rsidRPr="00341D2F">
        <w:t>in order to</w:t>
      </w:r>
      <w:proofErr w:type="gramEnd"/>
      <w:r w:rsidRPr="00341D2F">
        <w:t xml:space="preserve"> keep ClassDojo as a positive tool. </w:t>
      </w:r>
    </w:p>
    <w:p w14:paraId="2774985B" w14:textId="77777777" w:rsidR="0081457F" w:rsidRDefault="00341D2F" w:rsidP="00341D2F">
      <w:pPr>
        <w:pStyle w:val="ListParagraph"/>
        <w:numPr>
          <w:ilvl w:val="0"/>
          <w:numId w:val="4"/>
        </w:numPr>
      </w:pPr>
      <w:r w:rsidRPr="00341D2F">
        <w:t xml:space="preserve">These stipulations will be annually reviewed during and after implementation of ClassDojo to reflect the values of the school. </w:t>
      </w:r>
    </w:p>
    <w:p w14:paraId="24AE3178" w14:textId="73655818" w:rsidR="00341D2F" w:rsidRDefault="00341D2F" w:rsidP="00341D2F">
      <w:pPr>
        <w:pStyle w:val="ListParagraph"/>
        <w:numPr>
          <w:ilvl w:val="0"/>
          <w:numId w:val="4"/>
        </w:numPr>
      </w:pPr>
      <w:r w:rsidRPr="00341D2F">
        <w:t xml:space="preserve">ClassDojo is compliant with the </w:t>
      </w:r>
      <w:proofErr w:type="gramStart"/>
      <w:r w:rsidRPr="00341D2F">
        <w:t>GDPR</w:t>
      </w:r>
      <w:proofErr w:type="gramEnd"/>
      <w:r w:rsidRPr="00341D2F">
        <w:t xml:space="preserve"> and </w:t>
      </w:r>
      <w:r w:rsidR="001C36A6">
        <w:t>families</w:t>
      </w:r>
      <w:r w:rsidRPr="00341D2F">
        <w:t xml:space="preserve"> give permission for the school to process their child's data on the system when they complete the data processing consent form.  All information on ClassDojo is private between teachers, </w:t>
      </w:r>
      <w:r w:rsidR="001C36A6">
        <w:t>families</w:t>
      </w:r>
      <w:r w:rsidRPr="00341D2F">
        <w:t xml:space="preserve"> and children. Information is never sold and ClassDojo permanently deletes pupils’ personal information when they stop using ClassDojo. Teachers, </w:t>
      </w:r>
      <w:r w:rsidR="001C36A6">
        <w:t>families</w:t>
      </w:r>
      <w:r w:rsidRPr="00341D2F">
        <w:t xml:space="preserve"> and children can always access and delete their information at any time.      </w:t>
      </w:r>
    </w:p>
    <w:p w14:paraId="7C034EF9" w14:textId="77777777" w:rsidR="00341D2F" w:rsidRDefault="00341D2F" w:rsidP="00341D2F"/>
    <w:p w14:paraId="71EC3C36" w14:textId="77777777" w:rsidR="00341D2F" w:rsidRPr="003B50F9" w:rsidRDefault="00341D2F" w:rsidP="00341D2F">
      <w:pPr>
        <w:rPr>
          <w:b/>
          <w:bCs/>
          <w:sz w:val="28"/>
          <w:szCs w:val="28"/>
        </w:rPr>
      </w:pPr>
      <w:r w:rsidRPr="003B50F9">
        <w:rPr>
          <w:b/>
          <w:bCs/>
          <w:sz w:val="28"/>
          <w:szCs w:val="28"/>
        </w:rPr>
        <w:t xml:space="preserve">How does Class Dojo work? </w:t>
      </w:r>
    </w:p>
    <w:p w14:paraId="55F28C8C" w14:textId="59EE44CC" w:rsidR="007E2955" w:rsidRDefault="00341D2F" w:rsidP="00341D2F">
      <w:pPr>
        <w:pStyle w:val="ListParagraph"/>
        <w:numPr>
          <w:ilvl w:val="0"/>
          <w:numId w:val="5"/>
        </w:numPr>
      </w:pPr>
      <w:r w:rsidRPr="00341D2F">
        <w:t xml:space="preserve">We use the ClassDojo App to communicate securely with </w:t>
      </w:r>
      <w:r w:rsidR="001C36A6">
        <w:t>families</w:t>
      </w:r>
      <w:r w:rsidRPr="00341D2F">
        <w:t xml:space="preserve"> about their children online.  The app offers a </w:t>
      </w:r>
      <w:r w:rsidR="00DD0EEF">
        <w:t xml:space="preserve">social media </w:t>
      </w:r>
      <w:r w:rsidRPr="00341D2F">
        <w:t xml:space="preserve">style interface which manages the flow of frequent information from school to home. </w:t>
      </w:r>
    </w:p>
    <w:p w14:paraId="5D72D3F4" w14:textId="2ED25FEA" w:rsidR="007E2955" w:rsidRPr="000915E2" w:rsidRDefault="001C36A6" w:rsidP="00341D2F">
      <w:pPr>
        <w:pStyle w:val="ListParagraph"/>
        <w:numPr>
          <w:ilvl w:val="0"/>
          <w:numId w:val="5"/>
        </w:numPr>
      </w:pPr>
      <w:r>
        <w:t>Families</w:t>
      </w:r>
      <w:r w:rsidR="00341D2F">
        <w:t xml:space="preserve"> are </w:t>
      </w:r>
      <w:r w:rsidR="007E2955">
        <w:t xml:space="preserve">sent an invitation </w:t>
      </w:r>
      <w:r w:rsidR="007E2955" w:rsidRPr="000915E2">
        <w:t>to their email address/phone number</w:t>
      </w:r>
      <w:r w:rsidR="00341D2F" w:rsidRPr="000915E2">
        <w:t xml:space="preserve"> which connects them to their child's account - we use ClassDojo from</w:t>
      </w:r>
      <w:r w:rsidR="007E2955" w:rsidRPr="000915E2">
        <w:t xml:space="preserve"> Nursery</w:t>
      </w:r>
      <w:r w:rsidR="00341D2F" w:rsidRPr="000915E2">
        <w:t xml:space="preserve"> all the way through to Year 6</w:t>
      </w:r>
      <w:r w:rsidR="007E2955" w:rsidRPr="000915E2">
        <w:t>.</w:t>
      </w:r>
      <w:r w:rsidR="0CFAEF02" w:rsidRPr="000915E2">
        <w:t xml:space="preserve"> Staff will not accept requests from anyone asking to join the community as we cannot be certain of the identity behind the request.</w:t>
      </w:r>
    </w:p>
    <w:p w14:paraId="64D3E297" w14:textId="18FA9CC6" w:rsidR="007E2955" w:rsidRPr="000915E2" w:rsidRDefault="00341D2F" w:rsidP="00341D2F">
      <w:pPr>
        <w:pStyle w:val="ListParagraph"/>
        <w:numPr>
          <w:ilvl w:val="0"/>
          <w:numId w:val="5"/>
        </w:numPr>
      </w:pPr>
      <w:r w:rsidRPr="000915E2">
        <w:t>Pupils will have the opportunity to login to their own area of ClassDojo and change their avatar (monster) as well as view their points</w:t>
      </w:r>
      <w:r w:rsidR="00421367">
        <w:t xml:space="preserve"> and see their class story</w:t>
      </w:r>
      <w:r w:rsidRPr="000915E2">
        <w:t xml:space="preserve">.  Please note, children do not have access to use messaging services through ClassDojo. </w:t>
      </w:r>
    </w:p>
    <w:p w14:paraId="328FB682" w14:textId="6F91C8E5" w:rsidR="00BE7C01" w:rsidRDefault="00341D2F" w:rsidP="00BE7C01">
      <w:pPr>
        <w:pStyle w:val="ListParagraph"/>
        <w:numPr>
          <w:ilvl w:val="0"/>
          <w:numId w:val="5"/>
        </w:numPr>
        <w:rPr>
          <w:color w:val="000000" w:themeColor="text1"/>
        </w:rPr>
      </w:pPr>
      <w:r w:rsidRPr="00BE7C01">
        <w:rPr>
          <w:color w:val="000000" w:themeColor="text1"/>
        </w:rPr>
        <w:t xml:space="preserve">It provides an easy way for you to join the conversation. It is secure and personal to our school and provides information in an </w:t>
      </w:r>
      <w:proofErr w:type="gramStart"/>
      <w:r w:rsidRPr="00BE7C01">
        <w:rPr>
          <w:color w:val="000000" w:themeColor="text1"/>
        </w:rPr>
        <w:t>easy to use</w:t>
      </w:r>
      <w:proofErr w:type="gramEnd"/>
      <w:r w:rsidRPr="00BE7C01">
        <w:rPr>
          <w:color w:val="000000" w:themeColor="text1"/>
        </w:rPr>
        <w:t xml:space="preserve"> format </w:t>
      </w:r>
      <w:proofErr w:type="gramStart"/>
      <w:r w:rsidRPr="00BE7C01">
        <w:rPr>
          <w:color w:val="000000" w:themeColor="text1"/>
        </w:rPr>
        <w:t>similar t</w:t>
      </w:r>
      <w:r w:rsidR="00271980">
        <w:rPr>
          <w:color w:val="000000" w:themeColor="text1"/>
        </w:rPr>
        <w:t>o</w:t>
      </w:r>
      <w:proofErr w:type="gramEnd"/>
      <w:r w:rsidR="00271980">
        <w:rPr>
          <w:color w:val="000000" w:themeColor="text1"/>
        </w:rPr>
        <w:t xml:space="preserve"> X</w:t>
      </w:r>
      <w:r w:rsidRPr="00BE7C01">
        <w:rPr>
          <w:color w:val="000000" w:themeColor="text1"/>
        </w:rPr>
        <w:t xml:space="preserve"> </w:t>
      </w:r>
      <w:r w:rsidR="00271980">
        <w:rPr>
          <w:color w:val="000000" w:themeColor="text1"/>
        </w:rPr>
        <w:t>(t</w:t>
      </w:r>
      <w:r w:rsidRPr="00BE7C01">
        <w:rPr>
          <w:color w:val="000000" w:themeColor="text1"/>
        </w:rPr>
        <w:t>witter</w:t>
      </w:r>
      <w:r w:rsidR="00271980">
        <w:rPr>
          <w:color w:val="000000" w:themeColor="text1"/>
        </w:rPr>
        <w:t>), Instagram</w:t>
      </w:r>
      <w:r w:rsidRPr="00BE7C01">
        <w:rPr>
          <w:color w:val="000000" w:themeColor="text1"/>
        </w:rPr>
        <w:t xml:space="preserve"> and Facebook. </w:t>
      </w:r>
    </w:p>
    <w:p w14:paraId="33571BDB" w14:textId="52885A69" w:rsidR="00341D2F" w:rsidRPr="00BE7C01" w:rsidRDefault="00341D2F" w:rsidP="00BE7C01">
      <w:pPr>
        <w:pStyle w:val="ListParagraph"/>
        <w:numPr>
          <w:ilvl w:val="0"/>
          <w:numId w:val="5"/>
        </w:numPr>
        <w:rPr>
          <w:color w:val="000000" w:themeColor="text1"/>
        </w:rPr>
      </w:pPr>
      <w:r w:rsidRPr="00BE7C01">
        <w:rPr>
          <w:color w:val="000000" w:themeColor="text1"/>
        </w:rPr>
        <w:t>We will use ClassDojo to keep in touch with you about school events, send reminders</w:t>
      </w:r>
      <w:r w:rsidR="005C3404">
        <w:rPr>
          <w:color w:val="000000" w:themeColor="text1"/>
        </w:rPr>
        <w:t xml:space="preserve"> and </w:t>
      </w:r>
      <w:r w:rsidRPr="00BE7C01">
        <w:rPr>
          <w:color w:val="000000" w:themeColor="text1"/>
        </w:rPr>
        <w:t xml:space="preserve">send celebratory messages </w:t>
      </w:r>
      <w:r w:rsidRPr="00341D2F">
        <w:t xml:space="preserve">about learning and community activities. </w:t>
      </w:r>
    </w:p>
    <w:p w14:paraId="04547925" w14:textId="77777777" w:rsidR="00341D2F" w:rsidRDefault="00341D2F" w:rsidP="00341D2F"/>
    <w:p w14:paraId="1FEF166B" w14:textId="66355985" w:rsidR="00341D2F" w:rsidRPr="009D30CC" w:rsidRDefault="00341D2F" w:rsidP="00341D2F">
      <w:r w:rsidRPr="009D30CC">
        <w:t xml:space="preserve">Class Dojo has </w:t>
      </w:r>
      <w:r w:rsidR="009D30CC">
        <w:t xml:space="preserve">a range of </w:t>
      </w:r>
      <w:r w:rsidR="009D30CC" w:rsidRPr="009D30CC">
        <w:t>different</w:t>
      </w:r>
      <w:r w:rsidRPr="009D30CC">
        <w:t xml:space="preserve"> elements </w:t>
      </w:r>
      <w:r w:rsidR="009D30CC">
        <w:t>which</w:t>
      </w:r>
      <w:r w:rsidRPr="009D30CC">
        <w:t xml:space="preserve"> we will be using: </w:t>
      </w:r>
    </w:p>
    <w:p w14:paraId="3B4DF0DA" w14:textId="24A39A18" w:rsidR="002117C1" w:rsidRPr="009D30CC" w:rsidRDefault="002117C1" w:rsidP="002117C1">
      <w:pPr>
        <w:pStyle w:val="ListParagraph"/>
        <w:numPr>
          <w:ilvl w:val="0"/>
          <w:numId w:val="2"/>
        </w:numPr>
        <w:rPr>
          <w:color w:val="000000" w:themeColor="text1"/>
        </w:rPr>
      </w:pPr>
      <w:r w:rsidRPr="009D30CC">
        <w:rPr>
          <w:color w:val="000000" w:themeColor="text1"/>
        </w:rPr>
        <w:t>Dojo</w:t>
      </w:r>
      <w:r w:rsidR="00341D2F" w:rsidRPr="009D30CC">
        <w:rPr>
          <w:color w:val="000000" w:themeColor="text1"/>
        </w:rPr>
        <w:t xml:space="preserve"> points - Children will collect Dojo points f</w:t>
      </w:r>
      <w:r w:rsidR="005C3404" w:rsidRPr="009D30CC">
        <w:rPr>
          <w:color w:val="000000" w:themeColor="text1"/>
        </w:rPr>
        <w:t>or the morning, lunchtime and afternoon sessions f</w:t>
      </w:r>
      <w:r w:rsidR="00341D2F" w:rsidRPr="009D30CC">
        <w:rPr>
          <w:color w:val="000000" w:themeColor="text1"/>
        </w:rPr>
        <w:t xml:space="preserve">rom staff when </w:t>
      </w:r>
      <w:r w:rsidR="005C3404" w:rsidRPr="009D30CC">
        <w:rPr>
          <w:color w:val="000000" w:themeColor="text1"/>
        </w:rPr>
        <w:t>they follow our school expectations.</w:t>
      </w:r>
    </w:p>
    <w:p w14:paraId="360560B7" w14:textId="075C1B3C" w:rsidR="009D30CC" w:rsidRPr="009D30CC" w:rsidRDefault="009D30CC" w:rsidP="002117C1">
      <w:pPr>
        <w:pStyle w:val="ListParagraph"/>
        <w:numPr>
          <w:ilvl w:val="0"/>
          <w:numId w:val="2"/>
        </w:numPr>
        <w:rPr>
          <w:color w:val="000000" w:themeColor="text1"/>
        </w:rPr>
      </w:pPr>
      <w:r w:rsidRPr="009D30CC">
        <w:t>School messaging – direct messaging between the families and school/teachers.</w:t>
      </w:r>
    </w:p>
    <w:p w14:paraId="6AC8E967" w14:textId="72F43EB8" w:rsidR="00341D2F" w:rsidRPr="009D30CC" w:rsidRDefault="009D30CC" w:rsidP="00341D2F">
      <w:pPr>
        <w:pStyle w:val="ListParagraph"/>
        <w:numPr>
          <w:ilvl w:val="0"/>
          <w:numId w:val="2"/>
        </w:numPr>
      </w:pPr>
      <w:r w:rsidRPr="009D30CC">
        <w:t xml:space="preserve">Whole </w:t>
      </w:r>
      <w:r w:rsidR="00341D2F" w:rsidRPr="009D30CC">
        <w:t xml:space="preserve">School Story </w:t>
      </w:r>
      <w:r w:rsidRPr="009D30CC">
        <w:t>–</w:t>
      </w:r>
      <w:r w:rsidR="00341D2F" w:rsidRPr="009D30CC">
        <w:t xml:space="preserve"> </w:t>
      </w:r>
      <w:r w:rsidRPr="009D30CC">
        <w:t xml:space="preserve">This will be used to share </w:t>
      </w:r>
      <w:r w:rsidR="00341D2F" w:rsidRPr="009D30CC">
        <w:t>news and photographs from across the school, informing you about whole school events, sporting results and other whole school information and updates</w:t>
      </w:r>
      <w:r w:rsidR="0072357C" w:rsidRPr="009D30CC">
        <w:t>.</w:t>
      </w:r>
      <w:r w:rsidR="00341D2F" w:rsidRPr="009D30CC">
        <w:t xml:space="preserve"> </w:t>
      </w:r>
    </w:p>
    <w:p w14:paraId="6C6D430C" w14:textId="224475A4" w:rsidR="0072357C" w:rsidRPr="009D30CC" w:rsidRDefault="009D30CC" w:rsidP="009D30CC">
      <w:pPr>
        <w:pStyle w:val="ListParagraph"/>
        <w:numPr>
          <w:ilvl w:val="0"/>
          <w:numId w:val="2"/>
        </w:numPr>
      </w:pPr>
      <w:r w:rsidRPr="009D30CC">
        <w:t xml:space="preserve">Class Story – This will be used to share general class news, photographs and celebrations, reminders and updates.  </w:t>
      </w:r>
    </w:p>
    <w:p w14:paraId="7363DFDA" w14:textId="33A5054E" w:rsidR="009D30CC" w:rsidRPr="009D30CC" w:rsidRDefault="009D30CC" w:rsidP="00341D2F">
      <w:pPr>
        <w:pStyle w:val="ListParagraph"/>
        <w:numPr>
          <w:ilvl w:val="0"/>
          <w:numId w:val="2"/>
        </w:numPr>
      </w:pPr>
      <w:r w:rsidRPr="009D30CC">
        <w:t>Announcements – Announcements will be used to send important information directly to families</w:t>
      </w:r>
      <w:r>
        <w:t xml:space="preserve"> such as newsletters/trips/information with deadlines</w:t>
      </w:r>
      <w:r w:rsidRPr="009D30CC">
        <w:t>.</w:t>
      </w:r>
      <w:r>
        <w:t xml:space="preserve"> This can be to specific classes or the whole school.</w:t>
      </w:r>
    </w:p>
    <w:p w14:paraId="419533D9" w14:textId="7A0939F8" w:rsidR="009D30CC" w:rsidRPr="009D30CC" w:rsidRDefault="009D30CC" w:rsidP="00341D2F">
      <w:pPr>
        <w:pStyle w:val="ListParagraph"/>
        <w:numPr>
          <w:ilvl w:val="0"/>
          <w:numId w:val="2"/>
        </w:numPr>
      </w:pPr>
      <w:r w:rsidRPr="009D30CC">
        <w:t xml:space="preserve">Calendars – Staff will use the whole school and class calendars to inform families of events happening in school. </w:t>
      </w:r>
    </w:p>
    <w:p w14:paraId="3012E55F" w14:textId="77777777" w:rsidR="00341D2F" w:rsidRDefault="00341D2F" w:rsidP="005476EC"/>
    <w:p w14:paraId="366A8760" w14:textId="77777777" w:rsidR="00E0398A" w:rsidRPr="003B50F9" w:rsidRDefault="00E0398A" w:rsidP="00341D2F">
      <w:pPr>
        <w:rPr>
          <w:sz w:val="28"/>
          <w:szCs w:val="28"/>
        </w:rPr>
      </w:pPr>
    </w:p>
    <w:p w14:paraId="1AC83480" w14:textId="0811E404" w:rsidR="00B640DE" w:rsidRPr="003B50F9" w:rsidRDefault="001C36A6" w:rsidP="00341D2F">
      <w:pPr>
        <w:rPr>
          <w:b/>
          <w:bCs/>
          <w:sz w:val="28"/>
          <w:szCs w:val="28"/>
        </w:rPr>
      </w:pPr>
      <w:r>
        <w:rPr>
          <w:b/>
          <w:bCs/>
          <w:sz w:val="28"/>
          <w:szCs w:val="28"/>
        </w:rPr>
        <w:t>Families</w:t>
      </w:r>
      <w:r w:rsidR="00341D2F" w:rsidRPr="003B50F9">
        <w:rPr>
          <w:b/>
          <w:bCs/>
          <w:sz w:val="28"/>
          <w:szCs w:val="28"/>
        </w:rPr>
        <w:t xml:space="preserve"> and ClassDojo </w:t>
      </w:r>
    </w:p>
    <w:p w14:paraId="56C7932C" w14:textId="77777777" w:rsidR="003B50F9" w:rsidRDefault="003B50F9" w:rsidP="00341D2F">
      <w:pPr>
        <w:rPr>
          <w:b/>
          <w:bCs/>
        </w:rPr>
      </w:pPr>
    </w:p>
    <w:p w14:paraId="216CED93" w14:textId="774F4D93" w:rsidR="003B50F9" w:rsidRPr="003B50F9" w:rsidRDefault="00341D2F" w:rsidP="003B50F9">
      <w:pPr>
        <w:jc w:val="center"/>
        <w:rPr>
          <w:b/>
          <w:bCs/>
        </w:rPr>
      </w:pPr>
      <w:r w:rsidRPr="003B50F9">
        <w:rPr>
          <w:b/>
          <w:bCs/>
        </w:rPr>
        <w:t xml:space="preserve">ClassDojo is only available to </w:t>
      </w:r>
      <w:r w:rsidR="001C36A6">
        <w:rPr>
          <w:b/>
          <w:bCs/>
        </w:rPr>
        <w:t>families</w:t>
      </w:r>
      <w:r w:rsidRPr="003B50F9">
        <w:rPr>
          <w:b/>
          <w:bCs/>
        </w:rPr>
        <w:t xml:space="preserve"> and children registered at the school.</w:t>
      </w:r>
    </w:p>
    <w:p w14:paraId="1F0620F3" w14:textId="77777777" w:rsidR="003B50F9" w:rsidRPr="003B50F9" w:rsidRDefault="003B50F9" w:rsidP="003B50F9">
      <w:pPr>
        <w:jc w:val="center"/>
        <w:rPr>
          <w:b/>
          <w:bCs/>
        </w:rPr>
      </w:pPr>
    </w:p>
    <w:p w14:paraId="0D5DF812" w14:textId="4BD183F7" w:rsidR="00B640DE" w:rsidRDefault="001C36A6" w:rsidP="003B50F9">
      <w:pPr>
        <w:jc w:val="center"/>
        <w:rPr>
          <w:b/>
          <w:bCs/>
        </w:rPr>
      </w:pPr>
      <w:r>
        <w:rPr>
          <w:b/>
          <w:bCs/>
        </w:rPr>
        <w:t>Families</w:t>
      </w:r>
      <w:r w:rsidR="00341D2F" w:rsidRPr="003B50F9">
        <w:rPr>
          <w:b/>
          <w:bCs/>
        </w:rPr>
        <w:t xml:space="preserve"> are reminded that they should not take images from ClassDojo and post them elsewhere online.  What is posted in Dojo stays in Dojo.  Breaching this requirement will lead to account suspension.</w:t>
      </w:r>
    </w:p>
    <w:p w14:paraId="7B4D278C" w14:textId="77777777" w:rsidR="003B50F9" w:rsidRPr="003B50F9" w:rsidRDefault="003B50F9" w:rsidP="003B50F9">
      <w:pPr>
        <w:jc w:val="center"/>
        <w:rPr>
          <w:b/>
          <w:bCs/>
        </w:rPr>
      </w:pPr>
    </w:p>
    <w:p w14:paraId="322E3242" w14:textId="45EFDE8A" w:rsidR="00B640DE" w:rsidRPr="00B640DE" w:rsidRDefault="001C36A6" w:rsidP="00341D2F">
      <w:pPr>
        <w:pStyle w:val="ListParagraph"/>
        <w:numPr>
          <w:ilvl w:val="0"/>
          <w:numId w:val="6"/>
        </w:numPr>
        <w:rPr>
          <w:b/>
          <w:bCs/>
        </w:rPr>
      </w:pPr>
      <w:r>
        <w:t>Families</w:t>
      </w:r>
      <w:r w:rsidR="00341D2F" w:rsidRPr="00341D2F">
        <w:t xml:space="preserve"> will receive a</w:t>
      </w:r>
      <w:r w:rsidR="00925C36">
        <w:t>n</w:t>
      </w:r>
      <w:r w:rsidR="00341D2F" w:rsidRPr="00341D2F">
        <w:t xml:space="preserve"> </w:t>
      </w:r>
      <w:r w:rsidR="00C814E6">
        <w:t xml:space="preserve">invite upon joining our school and it is an expectation that they will have read </w:t>
      </w:r>
      <w:r w:rsidR="005C1949">
        <w:t xml:space="preserve">and follow our school </w:t>
      </w:r>
      <w:r w:rsidR="00C814E6">
        <w:t>policy</w:t>
      </w:r>
      <w:r w:rsidR="00341D2F" w:rsidRPr="00341D2F">
        <w:t xml:space="preserve">.  </w:t>
      </w:r>
    </w:p>
    <w:p w14:paraId="2EDC3318" w14:textId="51733EA9" w:rsidR="001F15AF" w:rsidRPr="001F15AF" w:rsidRDefault="001C36A6" w:rsidP="00341D2F">
      <w:pPr>
        <w:pStyle w:val="ListParagraph"/>
        <w:numPr>
          <w:ilvl w:val="0"/>
          <w:numId w:val="6"/>
        </w:numPr>
        <w:rPr>
          <w:b/>
          <w:bCs/>
        </w:rPr>
      </w:pPr>
      <w:r>
        <w:t>Families</w:t>
      </w:r>
      <w:r w:rsidR="00341D2F" w:rsidRPr="00341D2F">
        <w:t xml:space="preserve"> can use a generated invite code</w:t>
      </w:r>
      <w:r w:rsidR="00925C36">
        <w:t>,</w:t>
      </w:r>
      <w:r w:rsidR="00341D2F" w:rsidRPr="00341D2F">
        <w:t xml:space="preserve"> </w:t>
      </w:r>
      <w:r w:rsidR="00925C36">
        <w:t xml:space="preserve">which they will receive either by text or email, </w:t>
      </w:r>
      <w:proofErr w:type="gramStart"/>
      <w:r w:rsidR="00341D2F" w:rsidRPr="00341D2F">
        <w:t>in order to</w:t>
      </w:r>
      <w:proofErr w:type="gramEnd"/>
      <w:r w:rsidR="00341D2F" w:rsidRPr="00341D2F">
        <w:t xml:space="preserve"> link with their child’s class, either </w:t>
      </w:r>
      <w:proofErr w:type="gramStart"/>
      <w:r w:rsidR="00341D2F" w:rsidRPr="00341D2F">
        <w:t>through the use of</w:t>
      </w:r>
      <w:proofErr w:type="gramEnd"/>
      <w:r w:rsidR="00341D2F" w:rsidRPr="00341D2F">
        <w:t xml:space="preserve"> the smart phone app or website. </w:t>
      </w:r>
    </w:p>
    <w:p w14:paraId="6B046F45" w14:textId="1E8E9471" w:rsidR="001F15AF" w:rsidRPr="001F15AF" w:rsidRDefault="00341D2F" w:rsidP="00341D2F">
      <w:pPr>
        <w:pStyle w:val="ListParagraph"/>
        <w:numPr>
          <w:ilvl w:val="0"/>
          <w:numId w:val="6"/>
        </w:numPr>
        <w:rPr>
          <w:b/>
          <w:bCs/>
        </w:rPr>
      </w:pPr>
      <w:r w:rsidRPr="00341D2F">
        <w:t xml:space="preserve">Only </w:t>
      </w:r>
      <w:r w:rsidR="001C36A6">
        <w:t>families</w:t>
      </w:r>
      <w:r w:rsidRPr="00341D2F">
        <w:t xml:space="preserve"> will be given access codes to ClassDojo.  It is expected tha</w:t>
      </w:r>
      <w:r w:rsidR="008C1A11">
        <w:t>t only parents/guardians</w:t>
      </w:r>
      <w:r w:rsidRPr="00341D2F">
        <w:t xml:space="preserve"> will be linked to a child’s account; any additional adults will only be accepted in special circumstances. </w:t>
      </w:r>
    </w:p>
    <w:p w14:paraId="55892FC5" w14:textId="4F2DF082" w:rsidR="001F15AF" w:rsidRPr="001F15AF" w:rsidRDefault="001C36A6" w:rsidP="00341D2F">
      <w:pPr>
        <w:pStyle w:val="ListParagraph"/>
        <w:numPr>
          <w:ilvl w:val="0"/>
          <w:numId w:val="6"/>
        </w:numPr>
        <w:rPr>
          <w:b/>
          <w:bCs/>
        </w:rPr>
      </w:pPr>
      <w:r>
        <w:t>Families</w:t>
      </w:r>
      <w:r w:rsidR="00341D2F">
        <w:t xml:space="preserve"> can view their child’s </w:t>
      </w:r>
      <w:r w:rsidR="00F12FCA">
        <w:t xml:space="preserve">dojo </w:t>
      </w:r>
      <w:r w:rsidR="00341D2F">
        <w:t xml:space="preserve">points total and story feed.  They can like and comment on class posts.   </w:t>
      </w:r>
    </w:p>
    <w:p w14:paraId="684F719C" w14:textId="1AD6104F" w:rsidR="001F15AF" w:rsidRPr="00840CCB" w:rsidRDefault="001C36A6" w:rsidP="00341D2F">
      <w:pPr>
        <w:pStyle w:val="ListParagraph"/>
        <w:numPr>
          <w:ilvl w:val="0"/>
          <w:numId w:val="6"/>
        </w:numPr>
        <w:rPr>
          <w:b/>
          <w:bCs/>
        </w:rPr>
      </w:pPr>
      <w:r>
        <w:t>Families</w:t>
      </w:r>
      <w:r w:rsidR="00341D2F">
        <w:t xml:space="preserve"> can message </w:t>
      </w:r>
      <w:r w:rsidR="005F5FC6">
        <w:t>teachers;</w:t>
      </w:r>
      <w:r w:rsidR="00341D2F">
        <w:t xml:space="preserve"> </w:t>
      </w:r>
      <w:r w:rsidR="006E7787">
        <w:t>however,</w:t>
      </w:r>
      <w:r w:rsidR="00341D2F">
        <w:t xml:space="preserve"> a response will only be given during the hours </w:t>
      </w:r>
      <w:r w:rsidR="00341D2F" w:rsidRPr="00B175C7">
        <w:t xml:space="preserve">of 8am – </w:t>
      </w:r>
      <w:r w:rsidR="245C2F28" w:rsidRPr="00B175C7">
        <w:t>5</w:t>
      </w:r>
      <w:r w:rsidR="00341D2F" w:rsidRPr="00B175C7">
        <w:t>pm Monday-Friday as the rest of the time teachers are set on ‘quiet time</w:t>
      </w:r>
      <w:r w:rsidR="009D30CC">
        <w:t>.</w:t>
      </w:r>
      <w:r w:rsidR="00341D2F" w:rsidRPr="00B175C7">
        <w:t>’</w:t>
      </w:r>
    </w:p>
    <w:p w14:paraId="267A6CA3" w14:textId="6A3AD4FA" w:rsidR="003627DF" w:rsidRPr="005B21B0" w:rsidRDefault="001C36A6" w:rsidP="001241AF">
      <w:pPr>
        <w:pStyle w:val="ListParagraph"/>
        <w:numPr>
          <w:ilvl w:val="0"/>
          <w:numId w:val="6"/>
        </w:numPr>
        <w:rPr>
          <w:b/>
          <w:bCs/>
        </w:rPr>
      </w:pPr>
      <w:r>
        <w:t>Families</w:t>
      </w:r>
      <w:r w:rsidR="00341D2F">
        <w:t xml:space="preserve"> should be aware that teachers will not necessarily respond to messages straight </w:t>
      </w:r>
      <w:r w:rsidR="001F15AF">
        <w:t>away but</w:t>
      </w:r>
      <w:r w:rsidR="00341D2F">
        <w:t xml:space="preserve"> will endeavour to do </w:t>
      </w:r>
      <w:r w:rsidR="00C77338">
        <w:t xml:space="preserve">as soon as they are able </w:t>
      </w:r>
      <w:r w:rsidR="11AC9E1E">
        <w:t xml:space="preserve">to </w:t>
      </w:r>
      <w:r w:rsidR="00C77338">
        <w:t xml:space="preserve">during working hours. </w:t>
      </w:r>
      <w:r w:rsidR="00341D2F">
        <w:t xml:space="preserve">They may not read the message that you have sent until the end of the day due to their teaching commitments. </w:t>
      </w:r>
      <w:r w:rsidR="00C77338">
        <w:t>Please follow existing communication channels</w:t>
      </w:r>
      <w:r w:rsidR="008C50F5">
        <w:t xml:space="preserve"> such as </w:t>
      </w:r>
      <w:r w:rsidR="00A85E3F">
        <w:t>calling the school office</w:t>
      </w:r>
      <w:r w:rsidR="00CD2B6C">
        <w:t xml:space="preserve"> or email</w:t>
      </w:r>
      <w:r w:rsidR="00C77338">
        <w:t xml:space="preserve"> if your message is of an urgent nature.</w:t>
      </w:r>
    </w:p>
    <w:p w14:paraId="7E67734E" w14:textId="549A2FE6" w:rsidR="00EA097C" w:rsidRPr="00654CCC" w:rsidRDefault="00341D2F" w:rsidP="00341D2F">
      <w:pPr>
        <w:pStyle w:val="ListParagraph"/>
        <w:numPr>
          <w:ilvl w:val="0"/>
          <w:numId w:val="6"/>
        </w:numPr>
        <w:rPr>
          <w:b/>
          <w:bCs/>
          <w:color w:val="000000" w:themeColor="text1"/>
        </w:rPr>
      </w:pPr>
      <w:r w:rsidRPr="00654CCC">
        <w:rPr>
          <w:color w:val="000000" w:themeColor="text1"/>
        </w:rPr>
        <w:t xml:space="preserve">The following matters should always go through the </w:t>
      </w:r>
      <w:r w:rsidR="00804930" w:rsidRPr="00654CCC">
        <w:rPr>
          <w:color w:val="000000" w:themeColor="text1"/>
        </w:rPr>
        <w:t>school</w:t>
      </w:r>
      <w:r w:rsidRPr="00654CCC">
        <w:rPr>
          <w:color w:val="000000" w:themeColor="text1"/>
        </w:rPr>
        <w:t xml:space="preserve"> </w:t>
      </w:r>
      <w:r w:rsidR="00804930" w:rsidRPr="00654CCC">
        <w:rPr>
          <w:color w:val="000000" w:themeColor="text1"/>
        </w:rPr>
        <w:t>o</w:t>
      </w:r>
      <w:r w:rsidRPr="00654CCC">
        <w:rPr>
          <w:color w:val="000000" w:themeColor="text1"/>
        </w:rPr>
        <w:t xml:space="preserve">ffice: </w:t>
      </w:r>
    </w:p>
    <w:p w14:paraId="7031674C" w14:textId="77777777" w:rsidR="00EA097C" w:rsidRPr="00654CCC" w:rsidRDefault="00341D2F" w:rsidP="00CB1204">
      <w:pPr>
        <w:pStyle w:val="ListParagraph"/>
        <w:numPr>
          <w:ilvl w:val="0"/>
          <w:numId w:val="7"/>
        </w:numPr>
        <w:rPr>
          <w:color w:val="000000" w:themeColor="text1"/>
        </w:rPr>
      </w:pPr>
      <w:r w:rsidRPr="00654CCC">
        <w:rPr>
          <w:color w:val="000000" w:themeColor="text1"/>
        </w:rPr>
        <w:t xml:space="preserve">Complaints </w:t>
      </w:r>
    </w:p>
    <w:p w14:paraId="388AEBB7" w14:textId="489CCED4" w:rsidR="00CC2055" w:rsidRPr="00654CCC" w:rsidRDefault="00341D2F" w:rsidP="00CB1204">
      <w:pPr>
        <w:pStyle w:val="ListParagraph"/>
        <w:numPr>
          <w:ilvl w:val="0"/>
          <w:numId w:val="7"/>
        </w:numPr>
        <w:rPr>
          <w:color w:val="000000" w:themeColor="text1"/>
        </w:rPr>
      </w:pPr>
      <w:r w:rsidRPr="00654CCC">
        <w:rPr>
          <w:color w:val="000000" w:themeColor="text1"/>
        </w:rPr>
        <w:t xml:space="preserve">Urgent messages (e.g. collection of children)  </w:t>
      </w:r>
    </w:p>
    <w:p w14:paraId="42B76A71" w14:textId="5021B42E" w:rsidR="00741BB6" w:rsidRPr="00654CCC" w:rsidRDefault="00741BB6" w:rsidP="00CB1204">
      <w:pPr>
        <w:pStyle w:val="ListParagraph"/>
        <w:numPr>
          <w:ilvl w:val="0"/>
          <w:numId w:val="7"/>
        </w:numPr>
        <w:rPr>
          <w:color w:val="000000" w:themeColor="text1"/>
        </w:rPr>
      </w:pPr>
      <w:r w:rsidRPr="00654CCC">
        <w:rPr>
          <w:color w:val="000000" w:themeColor="text1"/>
        </w:rPr>
        <w:lastRenderedPageBreak/>
        <w:t>Safeguarding concerns</w:t>
      </w:r>
    </w:p>
    <w:p w14:paraId="60E12907" w14:textId="77777777" w:rsidR="00EA097C" w:rsidRDefault="00EA097C" w:rsidP="00654CCC"/>
    <w:p w14:paraId="0DAEB931" w14:textId="77777777" w:rsidR="00AD1C11" w:rsidRDefault="00AD1C11" w:rsidP="00341D2F">
      <w:pPr>
        <w:pStyle w:val="ListParagraph"/>
        <w:numPr>
          <w:ilvl w:val="0"/>
          <w:numId w:val="9"/>
        </w:numPr>
      </w:pPr>
      <w:r w:rsidRPr="00AD1C11">
        <w:t>Information that is sensitive and private will be sent to the teacher via the private messaging platform and remain confidential.</w:t>
      </w:r>
    </w:p>
    <w:p w14:paraId="655C2512" w14:textId="19050C8E" w:rsidR="00CB1204" w:rsidRDefault="00341D2F" w:rsidP="00341D2F">
      <w:pPr>
        <w:pStyle w:val="ListParagraph"/>
        <w:numPr>
          <w:ilvl w:val="0"/>
          <w:numId w:val="9"/>
        </w:numPr>
      </w:pPr>
      <w:r w:rsidRPr="00341D2F">
        <w:t xml:space="preserve">If </w:t>
      </w:r>
      <w:r w:rsidR="001C36A6">
        <w:t>families</w:t>
      </w:r>
      <w:r w:rsidRPr="00341D2F">
        <w:t xml:space="preserve"> do not wish for their child’s photographs, digital recordings or work samples to be published on ClassDojo they must indicate so </w:t>
      </w:r>
      <w:r w:rsidR="001241AF">
        <w:t xml:space="preserve">in writing by removing their permissions. </w:t>
      </w:r>
    </w:p>
    <w:p w14:paraId="7F673E38" w14:textId="0E807AB9" w:rsidR="00CB1204" w:rsidRPr="000915E2" w:rsidRDefault="001C36A6" w:rsidP="00341D2F">
      <w:pPr>
        <w:pStyle w:val="ListParagraph"/>
        <w:numPr>
          <w:ilvl w:val="0"/>
          <w:numId w:val="9"/>
        </w:numPr>
      </w:pPr>
      <w:r>
        <w:t>Families</w:t>
      </w:r>
      <w:r w:rsidR="00341D2F" w:rsidRPr="00B16C8D">
        <w:t xml:space="preserve"> </w:t>
      </w:r>
      <w:r w:rsidR="54973D89" w:rsidRPr="00B16C8D">
        <w:t>do not have</w:t>
      </w:r>
      <w:r w:rsidR="54973D89" w:rsidRPr="000915E2">
        <w:t xml:space="preserve"> permission</w:t>
      </w:r>
      <w:r w:rsidR="00341D2F" w:rsidRPr="000915E2">
        <w:t xml:space="preserve"> share photographs, messages or work samples published on ClassDojo on their personal social media accounts due to a breach of privacy. </w:t>
      </w:r>
      <w:r>
        <w:t>Families</w:t>
      </w:r>
      <w:r w:rsidR="00341D2F" w:rsidRPr="000915E2">
        <w:t xml:space="preserve"> who share private or confidential material or information </w:t>
      </w:r>
      <w:r w:rsidR="5051834F" w:rsidRPr="000915E2">
        <w:t>will</w:t>
      </w:r>
      <w:r w:rsidR="00341D2F" w:rsidRPr="000915E2">
        <w:t xml:space="preserve"> be removed from ClassDojo. </w:t>
      </w:r>
    </w:p>
    <w:p w14:paraId="206A543A" w14:textId="39D06844" w:rsidR="00CB1204" w:rsidRDefault="001C36A6" w:rsidP="00341D2F">
      <w:pPr>
        <w:pStyle w:val="ListParagraph"/>
        <w:numPr>
          <w:ilvl w:val="0"/>
          <w:numId w:val="9"/>
        </w:numPr>
      </w:pPr>
      <w:r>
        <w:t>Families</w:t>
      </w:r>
      <w:r w:rsidR="00341D2F" w:rsidRPr="000915E2">
        <w:t xml:space="preserve"> will recognise that ClassDojo is a means to share positive understandings of classroom and whole school learning. It should not be used to compare pupils work samples, digital recordings</w:t>
      </w:r>
      <w:r w:rsidR="00341D2F" w:rsidRPr="00341D2F">
        <w:t xml:space="preserve"> or photographs. </w:t>
      </w:r>
    </w:p>
    <w:p w14:paraId="1FB74804" w14:textId="3806E8ED" w:rsidR="00CC2055" w:rsidRDefault="001C36A6" w:rsidP="00341D2F">
      <w:pPr>
        <w:pStyle w:val="ListParagraph"/>
        <w:numPr>
          <w:ilvl w:val="0"/>
          <w:numId w:val="9"/>
        </w:numPr>
      </w:pPr>
      <w:r>
        <w:t>Families</w:t>
      </w:r>
      <w:r w:rsidR="00341D2F" w:rsidRPr="00341D2F">
        <w:t xml:space="preserve"> will understand that the number of posts will not be consistent from week to week and will be dependent on events that are happening in school.  The number and content of posts may also differ across year groups. </w:t>
      </w:r>
    </w:p>
    <w:p w14:paraId="5AA01140" w14:textId="77777777" w:rsidR="00275ADD" w:rsidRDefault="00275ADD" w:rsidP="00275ADD">
      <w:pPr>
        <w:ind w:left="360"/>
        <w:rPr>
          <w:b/>
          <w:bCs/>
        </w:rPr>
      </w:pPr>
    </w:p>
    <w:p w14:paraId="6D8C4E1A" w14:textId="581C7BAB" w:rsidR="003F674D" w:rsidRDefault="001C36A6" w:rsidP="00275ADD">
      <w:pPr>
        <w:ind w:left="360"/>
        <w:jc w:val="center"/>
        <w:rPr>
          <w:b/>
          <w:bCs/>
        </w:rPr>
      </w:pPr>
      <w:r>
        <w:rPr>
          <w:b/>
          <w:bCs/>
        </w:rPr>
        <w:t>Families</w:t>
      </w:r>
      <w:r w:rsidR="00137C30" w:rsidRPr="00275ADD">
        <w:rPr>
          <w:b/>
          <w:bCs/>
        </w:rPr>
        <w:t xml:space="preserve"> must be polite and respectful when messaging teachers or commenting on the class news feed. Any inappropriate comments will be removed</w:t>
      </w:r>
      <w:r w:rsidR="003F674D">
        <w:rPr>
          <w:b/>
          <w:bCs/>
        </w:rPr>
        <w:t xml:space="preserve">. </w:t>
      </w:r>
    </w:p>
    <w:p w14:paraId="3AC73AEB" w14:textId="77777777" w:rsidR="003F674D" w:rsidRDefault="003F674D" w:rsidP="003F674D">
      <w:pPr>
        <w:ind w:left="360"/>
        <w:rPr>
          <w:b/>
          <w:bCs/>
        </w:rPr>
      </w:pPr>
    </w:p>
    <w:p w14:paraId="7663962E" w14:textId="3B54B227" w:rsidR="00137C30" w:rsidRPr="00275ADD" w:rsidRDefault="001C36A6" w:rsidP="003F674D">
      <w:pPr>
        <w:ind w:left="360"/>
        <w:jc w:val="center"/>
        <w:rPr>
          <w:b/>
          <w:bCs/>
        </w:rPr>
      </w:pPr>
      <w:r>
        <w:rPr>
          <w:b/>
          <w:bCs/>
        </w:rPr>
        <w:t>Families</w:t>
      </w:r>
      <w:r w:rsidR="00275ADD" w:rsidRPr="00275ADD">
        <w:rPr>
          <w:b/>
          <w:bCs/>
        </w:rPr>
        <w:t xml:space="preserve"> who do not use the messaging system correctly will be given one warning before being taken off ClassDojo.</w:t>
      </w:r>
    </w:p>
    <w:p w14:paraId="564028A1" w14:textId="77777777" w:rsidR="00137C30" w:rsidRDefault="00137C30" w:rsidP="00137C30">
      <w:pPr>
        <w:pStyle w:val="ListParagraph"/>
      </w:pPr>
    </w:p>
    <w:p w14:paraId="5856B4E1" w14:textId="77777777" w:rsidR="00CC2055" w:rsidRDefault="00CC2055" w:rsidP="00341D2F"/>
    <w:p w14:paraId="768A093A" w14:textId="34726C1B" w:rsidR="00073052" w:rsidRPr="00073052" w:rsidRDefault="00341D2F" w:rsidP="00341D2F">
      <w:pPr>
        <w:rPr>
          <w:b/>
          <w:bCs/>
          <w:sz w:val="28"/>
          <w:szCs w:val="28"/>
        </w:rPr>
      </w:pPr>
      <w:r w:rsidRPr="00073052">
        <w:rPr>
          <w:b/>
          <w:bCs/>
          <w:sz w:val="28"/>
          <w:szCs w:val="28"/>
        </w:rPr>
        <w:t xml:space="preserve">Teachers and ClassDojo </w:t>
      </w:r>
    </w:p>
    <w:p w14:paraId="5EC21EF3" w14:textId="2A803DBC" w:rsidR="00F1080C" w:rsidRDefault="008C4313" w:rsidP="008C4313">
      <w:pPr>
        <w:pStyle w:val="ListParagraph"/>
        <w:numPr>
          <w:ilvl w:val="0"/>
          <w:numId w:val="10"/>
        </w:numPr>
      </w:pPr>
      <w:r w:rsidRPr="008C4313">
        <w:t xml:space="preserve">Teachers are expected to access their Class Dojo account via the website www.classdojo.com </w:t>
      </w:r>
      <w:r w:rsidR="00B0582E" w:rsidRPr="008C4313">
        <w:t>and</w:t>
      </w:r>
      <w:r w:rsidRPr="008C4313">
        <w:t xml:space="preserve"> download the free app onto </w:t>
      </w:r>
      <w:r>
        <w:t>their</w:t>
      </w:r>
      <w:r w:rsidRPr="008C4313">
        <w:t xml:space="preserve"> </w:t>
      </w:r>
      <w:r>
        <w:t>school</w:t>
      </w:r>
      <w:r w:rsidRPr="008C4313">
        <w:t xml:space="preserve"> iPad</w:t>
      </w:r>
      <w:r>
        <w:t>. It</w:t>
      </w:r>
      <w:r w:rsidR="00B0582E">
        <w:t xml:space="preserve"> should not </w:t>
      </w:r>
      <w:r>
        <w:t>be downloaded on</w:t>
      </w:r>
      <w:r w:rsidR="00F779F2">
        <w:t>to</w:t>
      </w:r>
      <w:r>
        <w:t xml:space="preserve"> personal devices</w:t>
      </w:r>
      <w:r w:rsidR="00F17EB0">
        <w:t>.</w:t>
      </w:r>
    </w:p>
    <w:p w14:paraId="462EE7EF" w14:textId="0E4B5635" w:rsidR="005C3C9E" w:rsidRDefault="005C3C9E" w:rsidP="008C4313">
      <w:pPr>
        <w:pStyle w:val="ListParagraph"/>
        <w:numPr>
          <w:ilvl w:val="0"/>
          <w:numId w:val="10"/>
        </w:numPr>
      </w:pPr>
      <w:r>
        <w:t xml:space="preserve">Teachers are expected to send out invitations to the </w:t>
      </w:r>
      <w:r w:rsidR="001C36A6">
        <w:t>families</w:t>
      </w:r>
      <w:r>
        <w:t xml:space="preserve"> in their </w:t>
      </w:r>
      <w:r w:rsidR="00BD22BD">
        <w:t>class and</w:t>
      </w:r>
      <w:r>
        <w:t xml:space="preserve"> regularly encourage </w:t>
      </w:r>
      <w:r w:rsidR="001C36A6">
        <w:t>families</w:t>
      </w:r>
      <w:r>
        <w:t xml:space="preserve"> to join up</w:t>
      </w:r>
      <w:r w:rsidR="2FA3F5E8">
        <w:t xml:space="preserve"> </w:t>
      </w:r>
      <w:r>
        <w:t xml:space="preserve">- please remember to add children new to your class </w:t>
      </w:r>
      <w:r w:rsidR="00BD22BD">
        <w:t xml:space="preserve">if they arrive </w:t>
      </w:r>
      <w:r>
        <w:t xml:space="preserve">part way through the year. </w:t>
      </w:r>
    </w:p>
    <w:p w14:paraId="12070BB1" w14:textId="1ED0AAA3" w:rsidR="005C3C9E" w:rsidRDefault="005C3C9E" w:rsidP="008C4313">
      <w:pPr>
        <w:pStyle w:val="ListParagraph"/>
        <w:numPr>
          <w:ilvl w:val="0"/>
          <w:numId w:val="10"/>
        </w:numPr>
      </w:pPr>
      <w:r w:rsidRPr="005C3C9E">
        <w:t>Class Dojo points are to be used as a reward system to promote positive reinforcement and behaviour.</w:t>
      </w:r>
    </w:p>
    <w:p w14:paraId="75784BDF" w14:textId="402AC787" w:rsidR="00357165" w:rsidRPr="003B7069" w:rsidRDefault="00F1080C" w:rsidP="00341D2F">
      <w:pPr>
        <w:pStyle w:val="ListParagraph"/>
        <w:numPr>
          <w:ilvl w:val="0"/>
          <w:numId w:val="10"/>
        </w:numPr>
      </w:pPr>
      <w:r>
        <w:t xml:space="preserve">All members of staff </w:t>
      </w:r>
      <w:r w:rsidRPr="003B7069">
        <w:t xml:space="preserve">using Class Dojo are asked to set a ‘quiet hours’ on their page, this is when messages will not be read or responded to out of the designated hours. The agreed quiet hours are between 5:00pm and 8:00am Mondays to Friday, and </w:t>
      </w:r>
      <w:r w:rsidR="425386F2" w:rsidRPr="003B7069">
        <w:t>all-day</w:t>
      </w:r>
      <w:r w:rsidRPr="003B7069">
        <w:t xml:space="preserve"> Saturday and Sunday. </w:t>
      </w:r>
    </w:p>
    <w:p w14:paraId="2207DE66" w14:textId="2D418BD4" w:rsidR="00CB1204" w:rsidRPr="003B7069" w:rsidRDefault="00341D2F" w:rsidP="00341D2F">
      <w:pPr>
        <w:pStyle w:val="ListParagraph"/>
        <w:numPr>
          <w:ilvl w:val="0"/>
          <w:numId w:val="10"/>
        </w:numPr>
      </w:pPr>
      <w:r w:rsidRPr="003B7069">
        <w:t xml:space="preserve">Should teachers receive any messages which they find inappropriate, they should </w:t>
      </w:r>
      <w:r w:rsidR="00E3055C" w:rsidRPr="003B7069">
        <w:t>report them to a member of the Senior Leadership Team immediately so that appropriate action can be taken.</w:t>
      </w:r>
      <w:r w:rsidR="1C1FE070" w:rsidRPr="003B7069">
        <w:t xml:space="preserve"> The teacher will not respond to inappropriate/abusive messages.</w:t>
      </w:r>
      <w:r w:rsidRPr="003B7069">
        <w:t xml:space="preserve"> </w:t>
      </w:r>
    </w:p>
    <w:p w14:paraId="22FD0BC1" w14:textId="3BCE1E1F" w:rsidR="00CB1204" w:rsidRDefault="00341D2F" w:rsidP="00341D2F">
      <w:pPr>
        <w:pStyle w:val="ListParagraph"/>
        <w:numPr>
          <w:ilvl w:val="0"/>
          <w:numId w:val="10"/>
        </w:numPr>
      </w:pPr>
      <w:r w:rsidRPr="00B16C8D">
        <w:t>Should a staff member be unable to answer</w:t>
      </w:r>
      <w:r w:rsidRPr="00341D2F">
        <w:t xml:space="preserve"> a question via the messaging system, they can ask the </w:t>
      </w:r>
      <w:r w:rsidR="000A1613">
        <w:t xml:space="preserve">family member </w:t>
      </w:r>
      <w:r w:rsidRPr="00341D2F">
        <w:t xml:space="preserve">to phone the school directly. </w:t>
      </w:r>
    </w:p>
    <w:p w14:paraId="7964B5DB" w14:textId="77777777" w:rsidR="00CB1204" w:rsidRDefault="00341D2F" w:rsidP="00341D2F">
      <w:pPr>
        <w:pStyle w:val="ListParagraph"/>
        <w:numPr>
          <w:ilvl w:val="0"/>
          <w:numId w:val="10"/>
        </w:numPr>
      </w:pPr>
      <w:r w:rsidRPr="00341D2F">
        <w:t xml:space="preserve">Any messages which refer to absences, sickness, progress etc., should be directed to the school office with a brief message. </w:t>
      </w:r>
    </w:p>
    <w:p w14:paraId="4EF74E80" w14:textId="3F21FAF4" w:rsidR="007544B8" w:rsidRDefault="007544B8" w:rsidP="007544B8">
      <w:pPr>
        <w:pStyle w:val="ListParagraph"/>
        <w:numPr>
          <w:ilvl w:val="0"/>
          <w:numId w:val="10"/>
        </w:numPr>
      </w:pPr>
      <w:r w:rsidRPr="007544B8">
        <w:lastRenderedPageBreak/>
        <w:t>Teachers will use the calendar feature to add events that are happening in their class/ whole school with enough time to ensure families have adequate notice.</w:t>
      </w:r>
    </w:p>
    <w:p w14:paraId="72A01C36" w14:textId="60841D07" w:rsidR="007544B8" w:rsidRDefault="007544B8" w:rsidP="007544B8">
      <w:pPr>
        <w:pStyle w:val="ListParagraph"/>
        <w:numPr>
          <w:ilvl w:val="0"/>
          <w:numId w:val="10"/>
        </w:numPr>
      </w:pPr>
      <w:r w:rsidRPr="007544B8">
        <w:t>Teachers will use the announcement feature to send out important information to families</w:t>
      </w:r>
      <w:r>
        <w:t>. This will include trips, newsletters, dates for assemblies/classroom events including PE and swimming, any other information which we would expect families to read.</w:t>
      </w:r>
      <w:r w:rsidRPr="007544B8">
        <w:t xml:space="preserve"> This will ensure this goes directly to the family and teachers will be able to see who has read this information. </w:t>
      </w:r>
    </w:p>
    <w:p w14:paraId="4CDE9785" w14:textId="40D6E610" w:rsidR="00D14651" w:rsidRPr="007544B8" w:rsidRDefault="00D14651" w:rsidP="007544B8">
      <w:pPr>
        <w:pStyle w:val="ListParagraph"/>
        <w:numPr>
          <w:ilvl w:val="0"/>
          <w:numId w:val="10"/>
        </w:numPr>
      </w:pPr>
      <w:r>
        <w:t>School leaders/Admin will also send out whole school announcements.</w:t>
      </w:r>
    </w:p>
    <w:p w14:paraId="23117A95" w14:textId="78224908" w:rsidR="00365C83" w:rsidRPr="007544B8" w:rsidRDefault="00341D2F" w:rsidP="00341D2F">
      <w:pPr>
        <w:pStyle w:val="ListParagraph"/>
        <w:numPr>
          <w:ilvl w:val="0"/>
          <w:numId w:val="10"/>
        </w:numPr>
      </w:pPr>
      <w:r w:rsidRPr="007544B8">
        <w:t xml:space="preserve">Teachers and support staff are encouraged to post updates on their class page- the amount is at your </w:t>
      </w:r>
      <w:r w:rsidR="00E36286" w:rsidRPr="007544B8">
        <w:t>discretion,</w:t>
      </w:r>
      <w:r w:rsidRPr="007544B8">
        <w:t xml:space="preserve"> </w:t>
      </w:r>
      <w:r w:rsidR="00A41EB2" w:rsidRPr="007544B8">
        <w:t xml:space="preserve">but the expectation is that teachers post at least </w:t>
      </w:r>
      <w:r w:rsidR="00E36286" w:rsidRPr="007544B8">
        <w:t>twice</w:t>
      </w:r>
      <w:r w:rsidR="00A41EB2" w:rsidRPr="007544B8">
        <w:t xml:space="preserve"> weekly</w:t>
      </w:r>
      <w:r w:rsidR="00E36286" w:rsidRPr="007544B8">
        <w:t xml:space="preserve"> linked to our school values</w:t>
      </w:r>
      <w:r w:rsidR="00A41EB2" w:rsidRPr="007544B8">
        <w:t xml:space="preserve">. </w:t>
      </w:r>
      <w:r w:rsidRPr="007544B8">
        <w:t xml:space="preserve">In addition, celebrations of work should be shared either individually to </w:t>
      </w:r>
      <w:r w:rsidR="001C36A6" w:rsidRPr="007544B8">
        <w:t>families</w:t>
      </w:r>
      <w:r w:rsidRPr="007544B8">
        <w:t xml:space="preserve"> or via the class </w:t>
      </w:r>
      <w:r w:rsidR="00E36C72" w:rsidRPr="007544B8">
        <w:t>newsfeed.</w:t>
      </w:r>
      <w:r w:rsidRPr="007544B8">
        <w:t xml:space="preserve"> </w:t>
      </w:r>
    </w:p>
    <w:p w14:paraId="104F209D" w14:textId="285CE99C" w:rsidR="00365C83" w:rsidRDefault="00D74531" w:rsidP="00D74531">
      <w:pPr>
        <w:pStyle w:val="ListParagraph"/>
        <w:numPr>
          <w:ilvl w:val="0"/>
          <w:numId w:val="10"/>
        </w:numPr>
      </w:pPr>
      <w:r w:rsidRPr="000915E2">
        <w:t>Teachers will only use the first names of the children when posting pictures or</w:t>
      </w:r>
      <w:r>
        <w:t xml:space="preserve"> </w:t>
      </w:r>
      <w:r w:rsidR="00341D2F" w:rsidRPr="000915E2">
        <w:t xml:space="preserve">messages on ClassDojo (and may, on occasions, use the first initial of a child’s surname also if there is more than one child that shares the same first name within that class).  </w:t>
      </w:r>
    </w:p>
    <w:p w14:paraId="2983A493" w14:textId="6C8C22B1" w:rsidR="002E35A6" w:rsidRPr="000915E2" w:rsidRDefault="00341D2F" w:rsidP="002E35A6">
      <w:pPr>
        <w:pStyle w:val="ListParagraph"/>
        <w:numPr>
          <w:ilvl w:val="0"/>
          <w:numId w:val="10"/>
        </w:numPr>
      </w:pPr>
      <w:r w:rsidRPr="000915E2">
        <w:t xml:space="preserve">Teachers are respectfully reminded to not engage in any conversations about personal matters via the class page or the messaging service. </w:t>
      </w:r>
    </w:p>
    <w:p w14:paraId="0C97AB2C" w14:textId="6636D148" w:rsidR="00D74531" w:rsidRDefault="00341D2F" w:rsidP="00D74531">
      <w:pPr>
        <w:pStyle w:val="ListParagraph"/>
        <w:numPr>
          <w:ilvl w:val="0"/>
          <w:numId w:val="10"/>
        </w:numPr>
      </w:pPr>
      <w:r w:rsidRPr="000915E2">
        <w:t xml:space="preserve">Information that is considered sensitive or private </w:t>
      </w:r>
      <w:r w:rsidRPr="00341D2F">
        <w:t xml:space="preserve">will be communicated with </w:t>
      </w:r>
      <w:r w:rsidR="001C36A6">
        <w:t>families</w:t>
      </w:r>
      <w:r w:rsidRPr="00341D2F">
        <w:t xml:space="preserve"> only via the private messaging platform, not through Class Story or School Story.  </w:t>
      </w:r>
    </w:p>
    <w:p w14:paraId="37C0B951" w14:textId="07216540" w:rsidR="00365C83" w:rsidRPr="000915E2" w:rsidRDefault="00341D2F" w:rsidP="00341D2F">
      <w:pPr>
        <w:pStyle w:val="ListParagraph"/>
        <w:numPr>
          <w:ilvl w:val="0"/>
          <w:numId w:val="10"/>
        </w:numPr>
      </w:pPr>
      <w:r w:rsidRPr="00341D2F">
        <w:t xml:space="preserve">All users of Class Dojo are to make themselves fully aware of the children who are in LA care or who do not have permission to have their photographs shared on websites and social media from the school.  Teachers will share photos, digital recordings, </w:t>
      </w:r>
      <w:r w:rsidR="005618FE" w:rsidRPr="00341D2F">
        <w:t>messages,</w:t>
      </w:r>
      <w:r w:rsidRPr="00341D2F">
        <w:t xml:space="preserve"> and work samples only for pupils whose </w:t>
      </w:r>
      <w:r w:rsidR="001C36A6">
        <w:t>families</w:t>
      </w:r>
      <w:r w:rsidRPr="00341D2F">
        <w:t xml:space="preserve"> have g</w:t>
      </w:r>
      <w:r w:rsidRPr="000915E2">
        <w:t xml:space="preserve">iven written permission that this information can be shared.   </w:t>
      </w:r>
    </w:p>
    <w:p w14:paraId="1389D8DC" w14:textId="318048F2" w:rsidR="00CC2055" w:rsidRPr="000915E2" w:rsidRDefault="00341D2F" w:rsidP="00341D2F">
      <w:pPr>
        <w:pStyle w:val="ListParagraph"/>
        <w:numPr>
          <w:ilvl w:val="0"/>
          <w:numId w:val="10"/>
        </w:numPr>
      </w:pPr>
      <w:r w:rsidRPr="000915E2">
        <w:t xml:space="preserve">Teachers cannot share content published on ClassDojo on their personal social media accounts due to a breach of privacy.  </w:t>
      </w:r>
    </w:p>
    <w:p w14:paraId="3357149C" w14:textId="5E8AD6C8" w:rsidR="74AF717D" w:rsidRPr="000915E2" w:rsidRDefault="00DE1DB6" w:rsidP="3074A5B6">
      <w:pPr>
        <w:pStyle w:val="ListParagraph"/>
        <w:numPr>
          <w:ilvl w:val="0"/>
          <w:numId w:val="10"/>
        </w:numPr>
      </w:pPr>
      <w:r w:rsidRPr="000915E2">
        <w:t>All conversations (private and on the story)</w:t>
      </w:r>
      <w:r w:rsidR="74AF717D" w:rsidRPr="000915E2">
        <w:t xml:space="preserve"> will be monitored by the Senior Leadership Team.</w:t>
      </w:r>
    </w:p>
    <w:p w14:paraId="217B43E2" w14:textId="77777777" w:rsidR="005618FE" w:rsidRDefault="005618FE" w:rsidP="00263F0F">
      <w:pPr>
        <w:pStyle w:val="ListParagraph"/>
      </w:pPr>
    </w:p>
    <w:p w14:paraId="7A817229" w14:textId="77777777" w:rsidR="00A61B71" w:rsidRPr="00073052" w:rsidRDefault="00341D2F" w:rsidP="00341D2F">
      <w:pPr>
        <w:rPr>
          <w:b/>
          <w:bCs/>
          <w:sz w:val="28"/>
          <w:szCs w:val="28"/>
        </w:rPr>
      </w:pPr>
      <w:r w:rsidRPr="00073052">
        <w:rPr>
          <w:b/>
          <w:bCs/>
          <w:sz w:val="28"/>
          <w:szCs w:val="28"/>
        </w:rPr>
        <w:t xml:space="preserve">Monitoring of the policy  </w:t>
      </w:r>
    </w:p>
    <w:p w14:paraId="165E0EB2" w14:textId="77777777" w:rsidR="00A61B71" w:rsidRDefault="00A61B71" w:rsidP="00341D2F"/>
    <w:p w14:paraId="5DD6F368" w14:textId="11794F5C" w:rsidR="00A61B71" w:rsidRDefault="00341D2F" w:rsidP="00341D2F">
      <w:r w:rsidRPr="00341D2F">
        <w:t>It is the responsibility of all members of staff who use ClassDojo to ensure it is used according to this policy.</w:t>
      </w:r>
      <w:r w:rsidR="00A61B71">
        <w:t xml:space="preserve"> </w:t>
      </w:r>
      <w:r w:rsidRPr="00341D2F">
        <w:t xml:space="preserve">Monitoring of the policy will be by Senior Leaders who </w:t>
      </w:r>
      <w:r w:rsidR="00D74531">
        <w:t>have access to all</w:t>
      </w:r>
      <w:r w:rsidRPr="00341D2F">
        <w:t xml:space="preserve"> Class Dojo page</w:t>
      </w:r>
      <w:r w:rsidR="00D74531">
        <w:t>s and will be done</w:t>
      </w:r>
      <w:r w:rsidRPr="00341D2F">
        <w:t xml:space="preserve"> at regular intervals to ensure the policy is being adhered to.  </w:t>
      </w:r>
    </w:p>
    <w:p w14:paraId="59721FAF" w14:textId="77777777" w:rsidR="00A61B71" w:rsidRDefault="00A61B71" w:rsidP="00341D2F"/>
    <w:p w14:paraId="43EBA7F2" w14:textId="2904FAA5" w:rsidR="00A61B71" w:rsidRDefault="00365C83" w:rsidP="00341D2F">
      <w:r>
        <w:t>Brierley Forest Primary and Nursery School</w:t>
      </w:r>
      <w:r w:rsidR="00341D2F" w:rsidRPr="00341D2F">
        <w:t xml:space="preserve"> teachers, </w:t>
      </w:r>
      <w:r w:rsidR="001C36A6">
        <w:t>families</w:t>
      </w:r>
      <w:r w:rsidR="00341D2F" w:rsidRPr="00341D2F">
        <w:t xml:space="preserve"> &amp; guardians who participate in ClassDojo agree to the terms of the Code of Conduct. If these terms are breached, the Headteacher of </w:t>
      </w:r>
      <w:r>
        <w:t>Brierley Forest</w:t>
      </w:r>
      <w:r w:rsidR="00341D2F" w:rsidRPr="00341D2F">
        <w:t xml:space="preserve"> will decide on an appropriate course of action.   </w:t>
      </w:r>
    </w:p>
    <w:p w14:paraId="2FA8AE61" w14:textId="77777777" w:rsidR="00A61B71" w:rsidRDefault="00A61B71" w:rsidP="00341D2F"/>
    <w:p w14:paraId="47FDA412" w14:textId="77777777" w:rsidR="00A61B71" w:rsidRDefault="00341D2F" w:rsidP="00341D2F">
      <w:r w:rsidRPr="00341D2F">
        <w:t>For more information about ClassDojo please refer to:</w:t>
      </w:r>
    </w:p>
    <w:p w14:paraId="48297800" w14:textId="54378C0C" w:rsidR="00024E63" w:rsidRDefault="00341D2F" w:rsidP="00341D2F">
      <w:r w:rsidRPr="00341D2F">
        <w:t xml:space="preserve">  </w:t>
      </w:r>
      <w:hyperlink r:id="rId11" w:anchor="LearnMore" w:history="1">
        <w:r w:rsidR="00365C83" w:rsidRPr="00D837A9">
          <w:rPr>
            <w:rStyle w:val="Hyperlink"/>
          </w:rPr>
          <w:t>https://www.classdojo.com/en-GB/#LearnMore</w:t>
        </w:r>
      </w:hyperlink>
      <w:r w:rsidR="00365C83">
        <w:t xml:space="preserve"> </w:t>
      </w:r>
    </w:p>
    <w:sectPr w:rsidR="00024E63" w:rsidSect="00717EF8">
      <w:headerReference w:type="default" r:id="rId12"/>
      <w:footerReference w:type="defaul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14F02" w14:textId="77777777" w:rsidR="0033315A" w:rsidRDefault="0033315A" w:rsidP="007E2955">
      <w:r>
        <w:separator/>
      </w:r>
    </w:p>
  </w:endnote>
  <w:endnote w:type="continuationSeparator" w:id="0">
    <w:p w14:paraId="38DA6694" w14:textId="77777777" w:rsidR="0033315A" w:rsidRDefault="0033315A" w:rsidP="007E2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4D"/>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889CD" w14:textId="77777777" w:rsidR="00C626DD" w:rsidRDefault="00C626DD" w:rsidP="00C626DD">
    <w:pPr>
      <w:jc w:val="center"/>
    </w:pPr>
    <w:r>
      <w:rPr>
        <w:rFonts w:ascii="Footlight MT Light" w:hAnsi="Footlight MT Light"/>
        <w:color w:val="080890"/>
        <w:sz w:val="28"/>
        <w:szCs w:val="28"/>
      </w:rPr>
      <w:t>At BFPNS, we create a caring family of resilient learners, enabling all individuals to thrive in our community.</w:t>
    </w:r>
  </w:p>
  <w:p w14:paraId="2BF044CE" w14:textId="2533B82A" w:rsidR="00827887" w:rsidRDefault="00C626DD" w:rsidP="00C626DD">
    <w:pPr>
      <w:pStyle w:val="Footer"/>
      <w:jc w:val="center"/>
    </w:pPr>
    <w:r w:rsidRPr="00A028E4">
      <w:rPr>
        <w:rFonts w:ascii="Footlight MT Light" w:hAnsi="Footlight MT Light"/>
        <w:color w:val="FF0000"/>
        <w:lang w:val="en-US"/>
      </w:rPr>
      <w:t xml:space="preserve">Belonging, </w:t>
    </w:r>
    <w:r w:rsidRPr="00A028E4">
      <w:rPr>
        <w:rFonts w:ascii="Footlight MT Light" w:hAnsi="Footlight MT Light"/>
        <w:color w:val="FF99FF"/>
        <w:lang w:val="en-US"/>
      </w:rPr>
      <w:t>Caring,</w:t>
    </w:r>
    <w:r>
      <w:rPr>
        <w:rFonts w:ascii="Footlight MT Light" w:hAnsi="Footlight MT Light"/>
        <w:color w:val="0000FF"/>
        <w:lang w:val="en-US"/>
      </w:rPr>
      <w:t xml:space="preserve"> </w:t>
    </w:r>
    <w:r w:rsidRPr="00A028E4">
      <w:rPr>
        <w:rFonts w:ascii="Footlight MT Light" w:hAnsi="Footlight MT Light"/>
        <w:color w:val="00B050"/>
        <w:lang w:val="en-US"/>
      </w:rPr>
      <w:t xml:space="preserve">Resilience, </w:t>
    </w:r>
    <w:r>
      <w:rPr>
        <w:rFonts w:ascii="Footlight MT Light" w:hAnsi="Footlight MT Light"/>
        <w:color w:val="0000FF"/>
        <w:lang w:val="en-US"/>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99849" w14:textId="77777777" w:rsidR="0033315A" w:rsidRDefault="0033315A" w:rsidP="007E2955">
      <w:r>
        <w:separator/>
      </w:r>
    </w:p>
  </w:footnote>
  <w:footnote w:type="continuationSeparator" w:id="0">
    <w:p w14:paraId="5CF92343" w14:textId="77777777" w:rsidR="0033315A" w:rsidRDefault="0033315A" w:rsidP="007E2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EF4C" w14:textId="77777777" w:rsidR="00827887" w:rsidRPr="00F6330D" w:rsidRDefault="00827887" w:rsidP="00827887">
    <w:pPr>
      <w:jc w:val="center"/>
      <w:rPr>
        <w:sz w:val="32"/>
      </w:rPr>
    </w:pPr>
    <w:r>
      <w:rPr>
        <w:noProof/>
        <w:lang w:eastAsia="en-GB"/>
      </w:rPr>
      <w:drawing>
        <wp:anchor distT="0" distB="0" distL="114300" distR="114300" simplePos="0" relativeHeight="251660288" behindDoc="0" locked="0" layoutInCell="1" allowOverlap="1" wp14:anchorId="72E51205" wp14:editId="5FA8A424">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657579421" name="Picture 165757942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579421" name="Picture 1657579421"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r>
      <w:rPr>
        <w:noProof/>
        <w:lang w:eastAsia="en-GB"/>
      </w:rPr>
      <w:drawing>
        <wp:anchor distT="0" distB="0" distL="114300" distR="114300" simplePos="0" relativeHeight="251659264" behindDoc="0" locked="0" layoutInCell="1" allowOverlap="1" wp14:anchorId="39670DF2" wp14:editId="63ADE1C0">
          <wp:simplePos x="0" y="0"/>
          <wp:positionH relativeFrom="column">
            <wp:posOffset>5807075</wp:posOffset>
          </wp:positionH>
          <wp:positionV relativeFrom="page">
            <wp:posOffset>106885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p>
  <w:p w14:paraId="76BE3127" w14:textId="20BA7970" w:rsidR="007E2955" w:rsidRDefault="007E2955" w:rsidP="007E295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65274"/>
    <w:multiLevelType w:val="hybridMultilevel"/>
    <w:tmpl w:val="EBC69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77B39"/>
    <w:multiLevelType w:val="hybridMultilevel"/>
    <w:tmpl w:val="2A7C4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EE7728"/>
    <w:multiLevelType w:val="hybridMultilevel"/>
    <w:tmpl w:val="208626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D77225F"/>
    <w:multiLevelType w:val="hybridMultilevel"/>
    <w:tmpl w:val="D8FA7BD8"/>
    <w:lvl w:ilvl="0" w:tplc="B1BAB602">
      <w:start w:val="2"/>
      <w:numFmt w:val="bullet"/>
      <w:lvlText w:val="-"/>
      <w:lvlJc w:val="left"/>
      <w:pPr>
        <w:ind w:left="1080" w:hanging="360"/>
      </w:pPr>
      <w:rPr>
        <w:rFonts w:ascii="Calibri" w:eastAsiaTheme="minorHAnsi" w:hAnsi="Calibri" w:cs="Calibr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55C6629F"/>
    <w:multiLevelType w:val="hybridMultilevel"/>
    <w:tmpl w:val="79AA05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2E7059E"/>
    <w:multiLevelType w:val="hybridMultilevel"/>
    <w:tmpl w:val="5BFA0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1D208A"/>
    <w:multiLevelType w:val="hybridMultilevel"/>
    <w:tmpl w:val="ECB8F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1A719A"/>
    <w:multiLevelType w:val="hybridMultilevel"/>
    <w:tmpl w:val="CCBA9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0209B3"/>
    <w:multiLevelType w:val="hybridMultilevel"/>
    <w:tmpl w:val="9FE8F3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5725A3"/>
    <w:multiLevelType w:val="hybridMultilevel"/>
    <w:tmpl w:val="296C7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1029637">
    <w:abstractNumId w:val="8"/>
  </w:num>
  <w:num w:numId="2" w16cid:durableId="1395199449">
    <w:abstractNumId w:val="0"/>
  </w:num>
  <w:num w:numId="3" w16cid:durableId="543713571">
    <w:abstractNumId w:val="2"/>
  </w:num>
  <w:num w:numId="4" w16cid:durableId="954367845">
    <w:abstractNumId w:val="6"/>
  </w:num>
  <w:num w:numId="5" w16cid:durableId="1283150747">
    <w:abstractNumId w:val="7"/>
  </w:num>
  <w:num w:numId="6" w16cid:durableId="1263340080">
    <w:abstractNumId w:val="9"/>
  </w:num>
  <w:num w:numId="7" w16cid:durableId="853609928">
    <w:abstractNumId w:val="3"/>
  </w:num>
  <w:num w:numId="8" w16cid:durableId="1395153527">
    <w:abstractNumId w:val="4"/>
  </w:num>
  <w:num w:numId="9" w16cid:durableId="2110733811">
    <w:abstractNumId w:val="5"/>
  </w:num>
  <w:num w:numId="10" w16cid:durableId="683089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D2F"/>
    <w:rsid w:val="00002277"/>
    <w:rsid w:val="000100DC"/>
    <w:rsid w:val="00024E63"/>
    <w:rsid w:val="00025D21"/>
    <w:rsid w:val="00073052"/>
    <w:rsid w:val="000915E2"/>
    <w:rsid w:val="000A1613"/>
    <w:rsid w:val="000A4525"/>
    <w:rsid w:val="001136B2"/>
    <w:rsid w:val="001241AF"/>
    <w:rsid w:val="00137C30"/>
    <w:rsid w:val="00155D7A"/>
    <w:rsid w:val="001C36A6"/>
    <w:rsid w:val="001E65CF"/>
    <w:rsid w:val="001F15AF"/>
    <w:rsid w:val="002117C1"/>
    <w:rsid w:val="00244F09"/>
    <w:rsid w:val="00263F0F"/>
    <w:rsid w:val="00271980"/>
    <w:rsid w:val="00275ADD"/>
    <w:rsid w:val="002E35A6"/>
    <w:rsid w:val="002F5F0D"/>
    <w:rsid w:val="003100A5"/>
    <w:rsid w:val="003324D1"/>
    <w:rsid w:val="0033315A"/>
    <w:rsid w:val="00341D2F"/>
    <w:rsid w:val="003535AB"/>
    <w:rsid w:val="00357165"/>
    <w:rsid w:val="003627DF"/>
    <w:rsid w:val="00365C83"/>
    <w:rsid w:val="00377EC3"/>
    <w:rsid w:val="003B50F9"/>
    <w:rsid w:val="003B7069"/>
    <w:rsid w:val="003D00DB"/>
    <w:rsid w:val="003F674D"/>
    <w:rsid w:val="00421367"/>
    <w:rsid w:val="00447658"/>
    <w:rsid w:val="00463983"/>
    <w:rsid w:val="00472FB8"/>
    <w:rsid w:val="005476EC"/>
    <w:rsid w:val="005618FE"/>
    <w:rsid w:val="005B21B0"/>
    <w:rsid w:val="005C1949"/>
    <w:rsid w:val="005C3404"/>
    <w:rsid w:val="005C3C9E"/>
    <w:rsid w:val="005F5FC6"/>
    <w:rsid w:val="00654CCC"/>
    <w:rsid w:val="006E7787"/>
    <w:rsid w:val="006F4B7B"/>
    <w:rsid w:val="006F5BCF"/>
    <w:rsid w:val="00717EF8"/>
    <w:rsid w:val="0072357C"/>
    <w:rsid w:val="00741BB6"/>
    <w:rsid w:val="007544B8"/>
    <w:rsid w:val="007E2955"/>
    <w:rsid w:val="007F57BC"/>
    <w:rsid w:val="00804930"/>
    <w:rsid w:val="0081457F"/>
    <w:rsid w:val="00827887"/>
    <w:rsid w:val="00840CCB"/>
    <w:rsid w:val="00855E6C"/>
    <w:rsid w:val="008C1A11"/>
    <w:rsid w:val="008C3077"/>
    <w:rsid w:val="008C4313"/>
    <w:rsid w:val="008C50F5"/>
    <w:rsid w:val="008C617D"/>
    <w:rsid w:val="00905806"/>
    <w:rsid w:val="00925C36"/>
    <w:rsid w:val="009956BE"/>
    <w:rsid w:val="009D30CC"/>
    <w:rsid w:val="009E1248"/>
    <w:rsid w:val="00A41EB2"/>
    <w:rsid w:val="00A61B71"/>
    <w:rsid w:val="00A85E3F"/>
    <w:rsid w:val="00AD1C11"/>
    <w:rsid w:val="00B0582E"/>
    <w:rsid w:val="00B16C8D"/>
    <w:rsid w:val="00B175C7"/>
    <w:rsid w:val="00B640DE"/>
    <w:rsid w:val="00B74AD2"/>
    <w:rsid w:val="00BD1BE0"/>
    <w:rsid w:val="00BD22BD"/>
    <w:rsid w:val="00BE7C01"/>
    <w:rsid w:val="00C626DD"/>
    <w:rsid w:val="00C77338"/>
    <w:rsid w:val="00C814E6"/>
    <w:rsid w:val="00CB07C4"/>
    <w:rsid w:val="00CB1204"/>
    <w:rsid w:val="00CC152B"/>
    <w:rsid w:val="00CC2055"/>
    <w:rsid w:val="00CD2B6C"/>
    <w:rsid w:val="00D11177"/>
    <w:rsid w:val="00D14651"/>
    <w:rsid w:val="00D74531"/>
    <w:rsid w:val="00D86DF8"/>
    <w:rsid w:val="00D9087D"/>
    <w:rsid w:val="00DA0739"/>
    <w:rsid w:val="00DD0EEF"/>
    <w:rsid w:val="00DE1DB6"/>
    <w:rsid w:val="00E0398A"/>
    <w:rsid w:val="00E102B5"/>
    <w:rsid w:val="00E3055C"/>
    <w:rsid w:val="00E31BB6"/>
    <w:rsid w:val="00E36286"/>
    <w:rsid w:val="00E36C72"/>
    <w:rsid w:val="00E93201"/>
    <w:rsid w:val="00E95950"/>
    <w:rsid w:val="00EA097C"/>
    <w:rsid w:val="00F1080C"/>
    <w:rsid w:val="00F12FCA"/>
    <w:rsid w:val="00F17EB0"/>
    <w:rsid w:val="00F779F2"/>
    <w:rsid w:val="06A4D5DB"/>
    <w:rsid w:val="07D98649"/>
    <w:rsid w:val="09DC769D"/>
    <w:rsid w:val="0B7846FE"/>
    <w:rsid w:val="0CFAEF02"/>
    <w:rsid w:val="11AC9E1E"/>
    <w:rsid w:val="1C1FE070"/>
    <w:rsid w:val="202EFCF9"/>
    <w:rsid w:val="245C2F28"/>
    <w:rsid w:val="27928FA8"/>
    <w:rsid w:val="2FA3F5E8"/>
    <w:rsid w:val="3074A5B6"/>
    <w:rsid w:val="35949344"/>
    <w:rsid w:val="425386F2"/>
    <w:rsid w:val="5051834F"/>
    <w:rsid w:val="54973D89"/>
    <w:rsid w:val="571BB2C1"/>
    <w:rsid w:val="596E4F50"/>
    <w:rsid w:val="60C29507"/>
    <w:rsid w:val="625E6568"/>
    <w:rsid w:val="734F23C8"/>
    <w:rsid w:val="74AF717D"/>
    <w:rsid w:val="78229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8B8EC"/>
  <w15:chartTrackingRefBased/>
  <w15:docId w15:val="{AC7DFE12-6D46-6049-84A0-DF867BD6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D2F"/>
    <w:pPr>
      <w:ind w:left="720"/>
      <w:contextualSpacing/>
    </w:pPr>
  </w:style>
  <w:style w:type="paragraph" w:styleId="Header">
    <w:name w:val="header"/>
    <w:basedOn w:val="Normal"/>
    <w:link w:val="HeaderChar"/>
    <w:uiPriority w:val="99"/>
    <w:unhideWhenUsed/>
    <w:rsid w:val="007E2955"/>
    <w:pPr>
      <w:tabs>
        <w:tab w:val="center" w:pos="4680"/>
        <w:tab w:val="right" w:pos="9360"/>
      </w:tabs>
    </w:pPr>
  </w:style>
  <w:style w:type="character" w:customStyle="1" w:styleId="HeaderChar">
    <w:name w:val="Header Char"/>
    <w:basedOn w:val="DefaultParagraphFont"/>
    <w:link w:val="Header"/>
    <w:uiPriority w:val="99"/>
    <w:rsid w:val="007E2955"/>
  </w:style>
  <w:style w:type="paragraph" w:styleId="Footer">
    <w:name w:val="footer"/>
    <w:basedOn w:val="Normal"/>
    <w:link w:val="FooterChar"/>
    <w:uiPriority w:val="99"/>
    <w:unhideWhenUsed/>
    <w:rsid w:val="007E2955"/>
    <w:pPr>
      <w:tabs>
        <w:tab w:val="center" w:pos="4680"/>
        <w:tab w:val="right" w:pos="9360"/>
      </w:tabs>
    </w:pPr>
  </w:style>
  <w:style w:type="character" w:customStyle="1" w:styleId="FooterChar">
    <w:name w:val="Footer Char"/>
    <w:basedOn w:val="DefaultParagraphFont"/>
    <w:link w:val="Footer"/>
    <w:uiPriority w:val="99"/>
    <w:rsid w:val="007E2955"/>
  </w:style>
  <w:style w:type="character" w:styleId="Hyperlink">
    <w:name w:val="Hyperlink"/>
    <w:basedOn w:val="DefaultParagraphFont"/>
    <w:uiPriority w:val="99"/>
    <w:unhideWhenUsed/>
    <w:rsid w:val="00365C83"/>
    <w:rPr>
      <w:color w:val="0563C1" w:themeColor="hyperlink"/>
      <w:u w:val="single"/>
    </w:rPr>
  </w:style>
  <w:style w:type="character" w:customStyle="1" w:styleId="UnresolvedMention1">
    <w:name w:val="Unresolved Mention1"/>
    <w:basedOn w:val="DefaultParagraphFont"/>
    <w:uiPriority w:val="99"/>
    <w:semiHidden/>
    <w:unhideWhenUsed/>
    <w:rsid w:val="00365C83"/>
    <w:rPr>
      <w:color w:val="605E5C"/>
      <w:shd w:val="clear" w:color="auto" w:fill="E1DFDD"/>
    </w:rPr>
  </w:style>
  <w:style w:type="character" w:styleId="FollowedHyperlink">
    <w:name w:val="FollowedHyperlink"/>
    <w:basedOn w:val="DefaultParagraphFont"/>
    <w:uiPriority w:val="99"/>
    <w:semiHidden/>
    <w:unhideWhenUsed/>
    <w:rsid w:val="00365C83"/>
    <w:rPr>
      <w:color w:val="954F72" w:themeColor="followedHyperlink"/>
      <w:u w:val="single"/>
    </w:rPr>
  </w:style>
  <w:style w:type="paragraph" w:styleId="BalloonText">
    <w:name w:val="Balloon Text"/>
    <w:basedOn w:val="Normal"/>
    <w:link w:val="BalloonTextChar"/>
    <w:uiPriority w:val="99"/>
    <w:semiHidden/>
    <w:unhideWhenUsed/>
    <w:rsid w:val="00B16C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C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lassdojo.com/en-GB/"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d3e8b2c-47f1-404f-bf60-34c73a6b7311">
      <UserInfo>
        <DisplayName/>
        <AccountId xsi:nil="true"/>
        <AccountType/>
      </UserInfo>
    </SharedWithUsers>
    <MediaLengthInSeconds xmlns="b7f9c16c-925c-4cc8-ac38-00e4d710edbe" xsi:nil="true"/>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7df362d0644f354bcf88275085719c0f">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9b4e3635690d551725417d3037e56797"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50EF4D-97E3-471A-9820-F5F296A5E69F}">
  <ds:schemaRefs>
    <ds:schemaRef ds:uri="http://schemas.microsoft.com/sharepoint/v3/contenttype/forms"/>
  </ds:schemaRefs>
</ds:datastoreItem>
</file>

<file path=customXml/itemProps2.xml><?xml version="1.0" encoding="utf-8"?>
<ds:datastoreItem xmlns:ds="http://schemas.openxmlformats.org/officeDocument/2006/customXml" ds:itemID="{082B7737-2D91-40F6-9384-9E6355306FC2}">
  <ds:schemaRefs>
    <ds:schemaRef ds:uri="http://schemas.microsoft.com/office/2006/metadata/properties"/>
    <ds:schemaRef ds:uri="http://schemas.microsoft.com/office/infopath/2007/PartnerControls"/>
    <ds:schemaRef ds:uri="7d3e8b2c-47f1-404f-bf60-34c73a6b7311"/>
    <ds:schemaRef ds:uri="b7f9c16c-925c-4cc8-ac38-00e4d710edbe"/>
    <ds:schemaRef ds:uri="160caa6d-3b6a-4d94-a530-aff80edb17a4"/>
    <ds:schemaRef ds:uri="b7877ec7-1fa6-4738-94ed-aeb9284d5d66"/>
  </ds:schemaRefs>
</ds:datastoreItem>
</file>

<file path=customXml/itemProps3.xml><?xml version="1.0" encoding="utf-8"?>
<ds:datastoreItem xmlns:ds="http://schemas.openxmlformats.org/officeDocument/2006/customXml" ds:itemID="{6FA4CB53-7BAF-41EB-BDB0-BEE454B3D3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f9c16c-925c-4cc8-ac38-00e4d710edbe"/>
    <ds:schemaRef ds:uri="7d3e8b2c-47f1-404f-bf60-34c73a6b7311"/>
    <ds:schemaRef ds:uri="160caa6d-3b6a-4d94-a530-aff80edb17a4"/>
    <ds:schemaRef ds:uri="b7877ec7-1fa6-4738-94ed-aeb9284d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5</Pages>
  <Words>1662</Words>
  <Characters>9477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Hale</dc:creator>
  <cp:keywords/>
  <dc:description/>
  <cp:lastModifiedBy>Lauren Jones</cp:lastModifiedBy>
  <cp:revision>41</cp:revision>
  <cp:lastPrinted>2022-10-13T14:40:00Z</cp:lastPrinted>
  <dcterms:created xsi:type="dcterms:W3CDTF">2022-10-13T14:39:00Z</dcterms:created>
  <dcterms:modified xsi:type="dcterms:W3CDTF">2026-08-31T17:04:00Z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11230200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